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44" w:rsidRPr="0017162C" w:rsidRDefault="00D62F44" w:rsidP="00D62F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ИТОГИ ДЕЯТЕЛЬНОСТИ ГОСУДАРСТВЕННОЙ ЖИЛИЩНОЙ ИНСПЕКЦИИ НОВОСИБИРСКОЙ ОБЛАСТИ В 2021 ГОДУ И ПОСТАНОВКА ЗАДАЧ НА 2022 ГОД</w:t>
      </w:r>
    </w:p>
    <w:p w:rsidR="00661E9F" w:rsidRPr="0017162C" w:rsidRDefault="00661E9F" w:rsidP="00831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На протяжении нескольких лет система государственного контроля</w:t>
      </w:r>
      <w:r w:rsidR="001779C1" w:rsidRPr="0017162C">
        <w:rPr>
          <w:rFonts w:ascii="Times New Roman" w:hAnsi="Times New Roman" w:cs="Times New Roman"/>
          <w:sz w:val="28"/>
          <w:szCs w:val="28"/>
        </w:rPr>
        <w:t xml:space="preserve"> и надзора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находится в стадии активного реформирования, в ходе которого вектор деятельности надзорных органов всё более обращен на предупредительную функцию.</w:t>
      </w:r>
    </w:p>
    <w:p w:rsidR="008F5607" w:rsidRPr="0017162C" w:rsidRDefault="00661E9F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«О государственном контроле (надзоре) и муниципальном контроле в Российской Федерации»</w:t>
      </w:r>
      <w:r w:rsidR="00DF2A7A" w:rsidRPr="0017162C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Pr="0017162C">
        <w:rPr>
          <w:rFonts w:ascii="Times New Roman" w:hAnsi="Times New Roman" w:cs="Times New Roman"/>
          <w:sz w:val="28"/>
          <w:szCs w:val="28"/>
        </w:rPr>
        <w:t xml:space="preserve"> значительное обновление законодательной базы.</w:t>
      </w:r>
    </w:p>
    <w:p w:rsidR="00DF4D9A" w:rsidRPr="0017162C" w:rsidRDefault="00DF2A7A" w:rsidP="00831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С 01 января 2022 года государственная жилищная инспекция Новосибирской области приступ</w:t>
      </w:r>
      <w:r w:rsidR="00D15FFB" w:rsidRPr="0017162C">
        <w:rPr>
          <w:rFonts w:ascii="Times New Roman" w:hAnsi="Times New Roman" w:cs="Times New Roman"/>
          <w:sz w:val="28"/>
          <w:szCs w:val="28"/>
        </w:rPr>
        <w:t>ила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к реализации положений данного </w:t>
      </w:r>
      <w:r w:rsidR="00D15FFB" w:rsidRPr="0017162C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17162C">
        <w:rPr>
          <w:rFonts w:ascii="Times New Roman" w:hAnsi="Times New Roman" w:cs="Times New Roman"/>
          <w:sz w:val="28"/>
          <w:szCs w:val="28"/>
        </w:rPr>
        <w:t>в рамках осуществления жилищного надзора, а с 01 марта 2022</w:t>
      </w:r>
      <w:r w:rsidR="009F17A3" w:rsidRPr="0017162C">
        <w:rPr>
          <w:rFonts w:ascii="Times New Roman" w:hAnsi="Times New Roman" w:cs="Times New Roman"/>
          <w:sz w:val="28"/>
          <w:szCs w:val="28"/>
        </w:rPr>
        <w:t xml:space="preserve"> - лицензионного контроля.</w:t>
      </w:r>
    </w:p>
    <w:p w:rsidR="002F6E74" w:rsidRPr="0017162C" w:rsidRDefault="005D7F74" w:rsidP="00831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С учетом реформирования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 xml:space="preserve">–надзорной деятельности, в инспекции </w:t>
      </w:r>
      <w:r w:rsidR="002F6E74" w:rsidRPr="0017162C">
        <w:rPr>
          <w:rFonts w:ascii="Times New Roman" w:hAnsi="Times New Roman" w:cs="Times New Roman"/>
          <w:sz w:val="28"/>
          <w:szCs w:val="28"/>
        </w:rPr>
        <w:t xml:space="preserve">уже </w:t>
      </w:r>
      <w:r w:rsidRPr="0017162C">
        <w:rPr>
          <w:rFonts w:ascii="Times New Roman" w:hAnsi="Times New Roman" w:cs="Times New Roman"/>
          <w:sz w:val="28"/>
          <w:szCs w:val="28"/>
        </w:rPr>
        <w:t>реализованы организационно – штатные мероприятия</w:t>
      </w:r>
      <w:r w:rsidR="002F6E74" w:rsidRPr="0017162C">
        <w:rPr>
          <w:rFonts w:ascii="Times New Roman" w:hAnsi="Times New Roman" w:cs="Times New Roman"/>
          <w:sz w:val="28"/>
          <w:szCs w:val="28"/>
        </w:rPr>
        <w:t>.</w:t>
      </w:r>
    </w:p>
    <w:p w:rsidR="001B2794" w:rsidRPr="0017162C" w:rsidRDefault="001B2794" w:rsidP="00831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FA1CB7" w:rsidRPr="0017162C" w:rsidRDefault="008F5607" w:rsidP="008313F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62C">
        <w:rPr>
          <w:rFonts w:ascii="Times New Roman" w:hAnsi="Times New Roman" w:cs="Times New Roman"/>
          <w:sz w:val="28"/>
          <w:szCs w:val="28"/>
        </w:rPr>
        <w:t>Стоит отметить, что</w:t>
      </w:r>
      <w:r w:rsidR="005D7F74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>н</w:t>
      </w:r>
      <w:r w:rsidR="009F17A3" w:rsidRPr="0017162C">
        <w:rPr>
          <w:rFonts w:ascii="Times New Roman" w:hAnsi="Times New Roman" w:cs="Times New Roman"/>
          <w:sz w:val="28"/>
          <w:szCs w:val="28"/>
        </w:rPr>
        <w:t>а масштабность и значимость грядущих преобразований</w:t>
      </w:r>
      <w:r w:rsidR="009A2BF7" w:rsidRPr="0017162C">
        <w:rPr>
          <w:rFonts w:ascii="Times New Roman" w:hAnsi="Times New Roman" w:cs="Times New Roman"/>
          <w:sz w:val="28"/>
          <w:szCs w:val="28"/>
        </w:rPr>
        <w:t>,</w:t>
      </w:r>
      <w:r w:rsidR="009F17A3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17A3" w:rsidRPr="0017162C">
        <w:rPr>
          <w:rFonts w:ascii="Times New Roman" w:hAnsi="Times New Roman" w:cs="Times New Roman"/>
          <w:sz w:val="28"/>
          <w:szCs w:val="28"/>
        </w:rPr>
        <w:t xml:space="preserve">их основную цель </w:t>
      </w:r>
      <w:r w:rsidR="009A0000" w:rsidRPr="0017162C">
        <w:rPr>
          <w:rFonts w:ascii="Times New Roman" w:hAnsi="Times New Roman" w:cs="Times New Roman"/>
          <w:sz w:val="28"/>
          <w:szCs w:val="28"/>
        </w:rPr>
        <w:t xml:space="preserve">- </w:t>
      </w:r>
      <w:r w:rsidR="009F17A3" w:rsidRPr="0017162C">
        <w:rPr>
          <w:rFonts w:ascii="Times New Roman" w:hAnsi="Times New Roman" w:cs="Times New Roman"/>
          <w:sz w:val="28"/>
          <w:szCs w:val="28"/>
        </w:rPr>
        <w:t>профилактику нарушений со стороны контролируемых субъектов</w:t>
      </w:r>
      <w:r w:rsidR="009A0000" w:rsidRPr="0017162C">
        <w:rPr>
          <w:rFonts w:ascii="Times New Roman" w:hAnsi="Times New Roman" w:cs="Times New Roman"/>
          <w:sz w:val="28"/>
          <w:szCs w:val="28"/>
        </w:rPr>
        <w:t>,</w:t>
      </w:r>
      <w:r w:rsidR="009F17A3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9A0000" w:rsidRPr="0017162C">
        <w:rPr>
          <w:rFonts w:ascii="Times New Roman" w:hAnsi="Times New Roman" w:cs="Times New Roman"/>
          <w:sz w:val="28"/>
          <w:szCs w:val="28"/>
        </w:rPr>
        <w:t>уже не первый год обращено особое внимание инспекции.</w:t>
      </w:r>
      <w:r w:rsidR="00FA1CB7" w:rsidRPr="001716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F5607" w:rsidRPr="0017162C" w:rsidRDefault="00710C87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Наиболее активно данный вид взаимодействия применялся в 2020 году, когда </w:t>
      </w:r>
      <w:r w:rsidR="008F5607" w:rsidRPr="0017162C">
        <w:rPr>
          <w:rFonts w:ascii="Times New Roman" w:hAnsi="Times New Roman" w:cs="Times New Roman"/>
          <w:sz w:val="28"/>
          <w:szCs w:val="28"/>
        </w:rPr>
        <w:t>эпидемиологическая обстановка и действующие ограничения сократили широко используемые методы контроля</w:t>
      </w:r>
      <w:r w:rsidRPr="0017162C">
        <w:rPr>
          <w:rFonts w:ascii="Times New Roman" w:hAnsi="Times New Roman" w:cs="Times New Roman"/>
          <w:sz w:val="28"/>
          <w:szCs w:val="28"/>
        </w:rPr>
        <w:t xml:space="preserve">, 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определив </w:t>
      </w:r>
      <w:r w:rsidR="00D15FFB" w:rsidRPr="0017162C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и достаточно эффективным </w:t>
      </w:r>
      <w:r w:rsidR="008F5607" w:rsidRPr="0017162C">
        <w:rPr>
          <w:rFonts w:ascii="Times New Roman" w:hAnsi="Times New Roman" w:cs="Times New Roman"/>
          <w:sz w:val="28"/>
          <w:szCs w:val="28"/>
        </w:rPr>
        <w:t>рычагом воздействия.</w:t>
      </w:r>
      <w:r w:rsidR="00D15FFB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6C" w:rsidRPr="0017162C" w:rsidRDefault="009A0000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рамках исполнения задач, поставленных на истекший 2021 год, инспекцией </w:t>
      </w:r>
      <w:r w:rsidR="008F5607" w:rsidRPr="0017162C">
        <w:rPr>
          <w:rFonts w:ascii="Times New Roman" w:hAnsi="Times New Roman" w:cs="Times New Roman"/>
          <w:sz w:val="28"/>
          <w:szCs w:val="28"/>
        </w:rPr>
        <w:t>продолжена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профилактическая работа по предупреждению нарушений обязате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льных и лицензионных требований,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F5607" w:rsidRPr="0017162C">
        <w:rPr>
          <w:rFonts w:ascii="Times New Roman" w:hAnsi="Times New Roman" w:cs="Times New Roman"/>
          <w:sz w:val="28"/>
          <w:szCs w:val="28"/>
        </w:rPr>
        <w:t>мотиваци</w:t>
      </w:r>
      <w:r w:rsidR="009A2BF7" w:rsidRPr="0017162C">
        <w:rPr>
          <w:rFonts w:ascii="Times New Roman" w:hAnsi="Times New Roman" w:cs="Times New Roman"/>
          <w:sz w:val="28"/>
          <w:szCs w:val="28"/>
        </w:rPr>
        <w:t>и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 контролируемых субъектов к добросовестному поведению.</w:t>
      </w:r>
      <w:r w:rsidR="0053316C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94" w:rsidRPr="0017162C" w:rsidRDefault="001B2794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53316C" w:rsidRPr="0017162C" w:rsidRDefault="0053316C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Несмотря на активную подготовку к работе в новых условиях, в истекшем году </w:t>
      </w:r>
      <w:r w:rsidR="001779C1" w:rsidRPr="0017162C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17162C">
        <w:rPr>
          <w:rFonts w:ascii="Times New Roman" w:hAnsi="Times New Roman" w:cs="Times New Roman"/>
          <w:sz w:val="28"/>
          <w:szCs w:val="28"/>
        </w:rPr>
        <w:t>в полной мере осуществлялись и контрольно-</w:t>
      </w:r>
      <w:r w:rsidRPr="0017162C">
        <w:rPr>
          <w:rFonts w:ascii="Times New Roman" w:hAnsi="Times New Roman" w:cs="Times New Roman"/>
          <w:sz w:val="28"/>
          <w:szCs w:val="28"/>
        </w:rPr>
        <w:lastRenderedPageBreak/>
        <w:t>надзорные мероприятия по фактам, изложенным в поступающих обращениях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 граждан, юридических лиц и индивидуальных предпринимателей</w:t>
      </w:r>
      <w:r w:rsidRPr="0017162C">
        <w:rPr>
          <w:rFonts w:ascii="Times New Roman" w:hAnsi="Times New Roman" w:cs="Times New Roman"/>
          <w:sz w:val="28"/>
          <w:szCs w:val="28"/>
        </w:rPr>
        <w:t>.</w:t>
      </w:r>
    </w:p>
    <w:p w:rsidR="0053316C" w:rsidRPr="0017162C" w:rsidRDefault="0053316C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За минувший год </w:t>
      </w:r>
      <w:r w:rsidR="009A2BF7" w:rsidRPr="0017162C">
        <w:rPr>
          <w:rFonts w:ascii="Times New Roman" w:hAnsi="Times New Roman" w:cs="Times New Roman"/>
          <w:sz w:val="28"/>
          <w:szCs w:val="28"/>
        </w:rPr>
        <w:t>таких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17162C">
        <w:rPr>
          <w:rFonts w:ascii="Times New Roman" w:hAnsi="Times New Roman" w:cs="Times New Roman"/>
          <w:sz w:val="28"/>
          <w:szCs w:val="28"/>
        </w:rPr>
        <w:t>поступило более 36000.</w:t>
      </w:r>
    </w:p>
    <w:p w:rsidR="0053316C" w:rsidRPr="0017162C" w:rsidRDefault="0053316C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При анализе тематики обращений мы констатируем, что начало и прохождение отопительного сезона 2021-2022 года</w:t>
      </w:r>
      <w:r w:rsidR="002925A2" w:rsidRPr="0017162C">
        <w:rPr>
          <w:rFonts w:ascii="Times New Roman" w:hAnsi="Times New Roman" w:cs="Times New Roman"/>
          <w:sz w:val="28"/>
          <w:szCs w:val="28"/>
        </w:rPr>
        <w:t xml:space="preserve">, 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E4BD9" w:rsidRPr="0017162C">
        <w:rPr>
          <w:rFonts w:ascii="Times New Roman" w:hAnsi="Times New Roman" w:cs="Times New Roman"/>
          <w:sz w:val="28"/>
          <w:szCs w:val="28"/>
        </w:rPr>
        <w:t>паспортов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1779C1" w:rsidRPr="0017162C">
        <w:rPr>
          <w:rFonts w:ascii="Times New Roman" w:hAnsi="Times New Roman" w:cs="Times New Roman"/>
          <w:sz w:val="28"/>
          <w:szCs w:val="28"/>
        </w:rPr>
        <w:t xml:space="preserve">готовности, </w:t>
      </w:r>
      <w:r w:rsidR="00A022EF" w:rsidRPr="0017162C">
        <w:rPr>
          <w:rFonts w:ascii="Times New Roman" w:hAnsi="Times New Roman" w:cs="Times New Roman"/>
          <w:sz w:val="28"/>
          <w:szCs w:val="28"/>
        </w:rPr>
        <w:t>уборк</w:t>
      </w:r>
      <w:r w:rsidR="009A2BF7" w:rsidRPr="0017162C">
        <w:rPr>
          <w:rFonts w:ascii="Times New Roman" w:hAnsi="Times New Roman" w:cs="Times New Roman"/>
          <w:sz w:val="28"/>
          <w:szCs w:val="28"/>
        </w:rPr>
        <w:t>а</w:t>
      </w:r>
      <w:r w:rsidR="00A022EF" w:rsidRPr="0017162C">
        <w:rPr>
          <w:rFonts w:ascii="Times New Roman" w:hAnsi="Times New Roman" w:cs="Times New Roman"/>
          <w:sz w:val="28"/>
          <w:szCs w:val="28"/>
        </w:rPr>
        <w:t xml:space="preserve"> придомовых территорий и проездов, </w:t>
      </w:r>
      <w:r w:rsidR="002925A2" w:rsidRPr="0017162C">
        <w:rPr>
          <w:rFonts w:ascii="Times New Roman" w:hAnsi="Times New Roman" w:cs="Times New Roman"/>
          <w:sz w:val="28"/>
          <w:szCs w:val="28"/>
        </w:rPr>
        <w:t>особенно в городе Новосибирске,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9A2BF7" w:rsidRPr="0017162C">
        <w:rPr>
          <w:rFonts w:ascii="Times New Roman" w:hAnsi="Times New Roman" w:cs="Times New Roman"/>
          <w:sz w:val="28"/>
          <w:szCs w:val="28"/>
        </w:rPr>
        <w:t xml:space="preserve">стали самыми </w:t>
      </w:r>
      <w:r w:rsidR="00A022EF" w:rsidRPr="0017162C">
        <w:rPr>
          <w:rFonts w:ascii="Times New Roman" w:hAnsi="Times New Roman" w:cs="Times New Roman"/>
          <w:sz w:val="28"/>
          <w:szCs w:val="28"/>
        </w:rPr>
        <w:t>распространенны</w:t>
      </w:r>
      <w:r w:rsidR="001779C1" w:rsidRPr="0017162C">
        <w:rPr>
          <w:rFonts w:ascii="Times New Roman" w:hAnsi="Times New Roman" w:cs="Times New Roman"/>
          <w:sz w:val="28"/>
          <w:szCs w:val="28"/>
        </w:rPr>
        <w:t>ми</w:t>
      </w:r>
      <w:r w:rsidR="00A022EF" w:rsidRPr="0017162C">
        <w:rPr>
          <w:rFonts w:ascii="Times New Roman" w:hAnsi="Times New Roman" w:cs="Times New Roman"/>
          <w:sz w:val="28"/>
          <w:szCs w:val="28"/>
        </w:rPr>
        <w:t>, среди</w:t>
      </w:r>
      <w:r w:rsidR="001779C1" w:rsidRPr="0017162C">
        <w:rPr>
          <w:rFonts w:ascii="Times New Roman" w:hAnsi="Times New Roman" w:cs="Times New Roman"/>
          <w:sz w:val="28"/>
          <w:szCs w:val="28"/>
        </w:rPr>
        <w:t xml:space="preserve"> тех проблем</w:t>
      </w:r>
      <w:r w:rsidR="00A022EF" w:rsidRPr="0017162C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1779C1" w:rsidRPr="0017162C">
        <w:rPr>
          <w:rFonts w:ascii="Times New Roman" w:hAnsi="Times New Roman" w:cs="Times New Roman"/>
          <w:sz w:val="28"/>
          <w:szCs w:val="28"/>
        </w:rPr>
        <w:t>заявители</w:t>
      </w:r>
      <w:r w:rsidR="00A022EF" w:rsidRPr="0017162C">
        <w:rPr>
          <w:rFonts w:ascii="Times New Roman" w:hAnsi="Times New Roman" w:cs="Times New Roman"/>
          <w:sz w:val="28"/>
          <w:szCs w:val="28"/>
        </w:rPr>
        <w:t xml:space="preserve"> обращались в орган </w:t>
      </w:r>
      <w:proofErr w:type="spellStart"/>
      <w:r w:rsidR="00A022EF" w:rsidRPr="0017162C">
        <w:rPr>
          <w:rFonts w:ascii="Times New Roman" w:hAnsi="Times New Roman" w:cs="Times New Roman"/>
          <w:sz w:val="28"/>
          <w:szCs w:val="28"/>
        </w:rPr>
        <w:t>гос</w:t>
      </w:r>
      <w:bookmarkStart w:id="0" w:name="_GoBack"/>
      <w:bookmarkEnd w:id="0"/>
      <w:r w:rsidR="00A022EF" w:rsidRPr="0017162C">
        <w:rPr>
          <w:rFonts w:ascii="Times New Roman" w:hAnsi="Times New Roman" w:cs="Times New Roman"/>
          <w:sz w:val="28"/>
          <w:szCs w:val="28"/>
        </w:rPr>
        <w:t>жилнадзора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>.</w:t>
      </w:r>
    </w:p>
    <w:p w:rsidR="00A022EF" w:rsidRPr="0017162C" w:rsidRDefault="00A022EF" w:rsidP="00533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Значительная часть таких обращений </w:t>
      </w:r>
      <w:r w:rsidR="001779C1" w:rsidRPr="0017162C">
        <w:rPr>
          <w:rFonts w:ascii="Times New Roman" w:hAnsi="Times New Roman" w:cs="Times New Roman"/>
          <w:sz w:val="28"/>
          <w:szCs w:val="28"/>
        </w:rPr>
        <w:t>послужил</w:t>
      </w:r>
      <w:r w:rsidR="00D62F44" w:rsidRPr="0017162C">
        <w:rPr>
          <w:rFonts w:ascii="Times New Roman" w:hAnsi="Times New Roman" w:cs="Times New Roman"/>
          <w:sz w:val="28"/>
          <w:szCs w:val="28"/>
        </w:rPr>
        <w:t>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основанием для проведения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>–надзорных мероприятий, в ходе которых</w:t>
      </w:r>
      <w:r w:rsidR="001779C1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факты </w:t>
      </w:r>
      <w:r w:rsidR="001779C1" w:rsidRPr="0017162C">
        <w:rPr>
          <w:rFonts w:ascii="Times New Roman" w:hAnsi="Times New Roman" w:cs="Times New Roman"/>
          <w:sz w:val="28"/>
          <w:szCs w:val="28"/>
        </w:rPr>
        <w:t>нарушений обязательных и лицензионных требований нашли свое подтверждение</w:t>
      </w:r>
      <w:r w:rsidR="00E85EFC" w:rsidRPr="0017162C">
        <w:rPr>
          <w:rFonts w:ascii="Times New Roman" w:hAnsi="Times New Roman" w:cs="Times New Roman"/>
          <w:sz w:val="28"/>
          <w:szCs w:val="28"/>
        </w:rPr>
        <w:t>.</w:t>
      </w:r>
    </w:p>
    <w:p w:rsidR="0053316C" w:rsidRPr="0017162C" w:rsidRDefault="00E85EFC" w:rsidP="00E85E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Результатом проведенных мероприятий </w:t>
      </w:r>
      <w:r w:rsidR="001779C1" w:rsidRPr="0017162C">
        <w:rPr>
          <w:rFonts w:ascii="Times New Roman" w:hAnsi="Times New Roman" w:cs="Times New Roman"/>
          <w:sz w:val="28"/>
          <w:szCs w:val="28"/>
        </w:rPr>
        <w:t>стала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выдача предписаний и привлечение к административной ответственности лиц, допустивших нарушения установленных требований.</w:t>
      </w:r>
    </w:p>
    <w:p w:rsidR="002E0B66" w:rsidRPr="0017162C" w:rsidRDefault="002E0B66" w:rsidP="002E0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рамках контроля исполнения ранее выданных предписаний, инспекцией осуществляется постоянное взаимодействие с контролируемыми субъектами и органами местного самоуправления.</w:t>
      </w:r>
    </w:p>
    <w:p w:rsidR="002E0B66" w:rsidRPr="0017162C" w:rsidRDefault="002E0B66" w:rsidP="002E0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Продолжается практика ежемесячного направления им информации о предписаниях, которые </w:t>
      </w:r>
      <w:r w:rsidR="00D62F44" w:rsidRPr="0017162C">
        <w:rPr>
          <w:rFonts w:ascii="Times New Roman" w:hAnsi="Times New Roman" w:cs="Times New Roman"/>
          <w:sz w:val="28"/>
          <w:szCs w:val="28"/>
        </w:rPr>
        <w:t xml:space="preserve">не </w:t>
      </w:r>
      <w:r w:rsidRPr="0017162C">
        <w:rPr>
          <w:rFonts w:ascii="Times New Roman" w:hAnsi="Times New Roman" w:cs="Times New Roman"/>
          <w:sz w:val="28"/>
          <w:szCs w:val="28"/>
        </w:rPr>
        <w:t>исполнены и срок исполнения которых истекает в следующем месяце.</w:t>
      </w:r>
    </w:p>
    <w:p w:rsidR="002E0B66" w:rsidRPr="0017162C" w:rsidRDefault="002E0B66" w:rsidP="002E0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Выбранный метод взаимодействия имеет положительный результат и в 2021 году показатели по исполнению предписаний находятся на высоком уровне.</w:t>
      </w:r>
    </w:p>
    <w:p w:rsidR="001B2794" w:rsidRPr="0017162C" w:rsidRDefault="001B2794" w:rsidP="002E0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1779C1" w:rsidRPr="0017162C" w:rsidRDefault="001779C1" w:rsidP="002E0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Для повышения информированности граждан и контролируемых субъектов</w:t>
      </w:r>
      <w:r w:rsidR="003A730B" w:rsidRPr="0017162C"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 размещаются материалы о результатах работы по конкретным фактам нарушений установленных требований.  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44" w:rsidRPr="0017162C" w:rsidRDefault="00D62F44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F44" w:rsidRPr="0017162C" w:rsidRDefault="00D62F44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</w:t>
      </w:r>
    </w:p>
    <w:p w:rsidR="001B2794" w:rsidRPr="0017162C" w:rsidRDefault="001B2794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>Реализация полномочий инспекции представляет системную и непрерывную работу, в процессе которой вырабатываются предложения, выявляются проблемы.</w:t>
      </w:r>
    </w:p>
    <w:p w:rsidR="00196F6C" w:rsidRPr="0017162C" w:rsidRDefault="003A730B" w:rsidP="00196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целях оперативного</w:t>
      </w:r>
      <w:r w:rsidR="00196F6C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>реагирования на</w:t>
      </w:r>
      <w:r w:rsidR="00196F6C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>обращения</w:t>
      </w:r>
      <w:r w:rsidR="00196F6C" w:rsidRPr="0017162C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2F7B5A" w:rsidRPr="0017162C">
        <w:rPr>
          <w:rFonts w:ascii="Times New Roman" w:hAnsi="Times New Roman" w:cs="Times New Roman"/>
          <w:sz w:val="28"/>
          <w:szCs w:val="28"/>
        </w:rPr>
        <w:t>области</w:t>
      </w:r>
      <w:r w:rsidR="00D62F44" w:rsidRPr="0017162C">
        <w:rPr>
          <w:rFonts w:ascii="Times New Roman" w:hAnsi="Times New Roman" w:cs="Times New Roman"/>
          <w:sz w:val="28"/>
          <w:szCs w:val="28"/>
        </w:rPr>
        <w:t>, поступивших</w:t>
      </w:r>
      <w:r w:rsidR="002F7B5A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196F6C" w:rsidRPr="0017162C">
        <w:rPr>
          <w:rFonts w:ascii="Times New Roman" w:hAnsi="Times New Roman" w:cs="Times New Roman"/>
          <w:sz w:val="28"/>
          <w:szCs w:val="28"/>
        </w:rPr>
        <w:t xml:space="preserve">посредством социальных сетей, </w:t>
      </w:r>
      <w:r w:rsidR="00F93A0C" w:rsidRPr="0017162C">
        <w:rPr>
          <w:rFonts w:ascii="Times New Roman" w:hAnsi="Times New Roman" w:cs="Times New Roman"/>
          <w:sz w:val="28"/>
          <w:szCs w:val="28"/>
        </w:rPr>
        <w:t>«горяч</w:t>
      </w:r>
      <w:r w:rsidR="002F7B5A" w:rsidRPr="0017162C">
        <w:rPr>
          <w:rFonts w:ascii="Times New Roman" w:hAnsi="Times New Roman" w:cs="Times New Roman"/>
          <w:sz w:val="28"/>
          <w:szCs w:val="28"/>
        </w:rPr>
        <w:t>ей</w:t>
      </w:r>
      <w:r w:rsidR="00F93A0C" w:rsidRPr="0017162C">
        <w:rPr>
          <w:rFonts w:ascii="Times New Roman" w:hAnsi="Times New Roman" w:cs="Times New Roman"/>
          <w:sz w:val="28"/>
          <w:szCs w:val="28"/>
        </w:rPr>
        <w:t xml:space="preserve"> лини</w:t>
      </w:r>
      <w:r w:rsidR="002F7B5A" w:rsidRPr="0017162C">
        <w:rPr>
          <w:rFonts w:ascii="Times New Roman" w:hAnsi="Times New Roman" w:cs="Times New Roman"/>
          <w:sz w:val="28"/>
          <w:szCs w:val="28"/>
        </w:rPr>
        <w:t>и</w:t>
      </w:r>
      <w:r w:rsidR="00F93A0C" w:rsidRPr="0017162C">
        <w:rPr>
          <w:rFonts w:ascii="Times New Roman" w:hAnsi="Times New Roman" w:cs="Times New Roman"/>
          <w:sz w:val="28"/>
          <w:szCs w:val="28"/>
        </w:rPr>
        <w:t xml:space="preserve">» и смс – </w:t>
      </w:r>
      <w:r w:rsidR="00745D28" w:rsidRPr="0017162C">
        <w:rPr>
          <w:rFonts w:ascii="Times New Roman" w:hAnsi="Times New Roman" w:cs="Times New Roman"/>
          <w:sz w:val="28"/>
          <w:szCs w:val="28"/>
        </w:rPr>
        <w:t>сообщений, нами</w:t>
      </w:r>
      <w:r w:rsidR="00196F6C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 xml:space="preserve">в адрес контролируемых лиц направляются информационные письма, в которых </w:t>
      </w:r>
      <w:r w:rsidR="00196F6C" w:rsidRPr="0017162C">
        <w:rPr>
          <w:rFonts w:ascii="Times New Roman" w:hAnsi="Times New Roman" w:cs="Times New Roman"/>
          <w:sz w:val="28"/>
          <w:szCs w:val="28"/>
        </w:rPr>
        <w:t>обращается внимание на имеющуюся проб</w:t>
      </w:r>
      <w:r w:rsidRPr="0017162C">
        <w:rPr>
          <w:rFonts w:ascii="Times New Roman" w:hAnsi="Times New Roman" w:cs="Times New Roman"/>
          <w:sz w:val="28"/>
          <w:szCs w:val="28"/>
        </w:rPr>
        <w:t>лему и необходимость ее решения</w:t>
      </w:r>
      <w:r w:rsidR="00196F6C" w:rsidRPr="0017162C">
        <w:rPr>
          <w:rFonts w:ascii="Times New Roman" w:hAnsi="Times New Roman" w:cs="Times New Roman"/>
          <w:sz w:val="28"/>
          <w:szCs w:val="28"/>
        </w:rPr>
        <w:t>.</w:t>
      </w:r>
    </w:p>
    <w:p w:rsidR="007D07C2" w:rsidRPr="0017162C" w:rsidRDefault="003A730B" w:rsidP="00745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Помимо</w:t>
      </w:r>
      <w:r w:rsidR="007D07C2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мер, принимаемых органом </w:t>
      </w:r>
      <w:proofErr w:type="spellStart"/>
      <w:r w:rsidR="00DE4BD9" w:rsidRPr="0017162C">
        <w:rPr>
          <w:rFonts w:ascii="Times New Roman" w:hAnsi="Times New Roman" w:cs="Times New Roman"/>
          <w:sz w:val="28"/>
          <w:szCs w:val="28"/>
        </w:rPr>
        <w:t>госжилнадзора</w:t>
      </w:r>
      <w:proofErr w:type="spellEnd"/>
      <w:r w:rsidR="00DE4BD9" w:rsidRPr="0017162C">
        <w:rPr>
          <w:rFonts w:ascii="Times New Roman" w:hAnsi="Times New Roman" w:cs="Times New Roman"/>
          <w:sz w:val="28"/>
          <w:szCs w:val="28"/>
        </w:rPr>
        <w:t xml:space="preserve">, </w:t>
      </w:r>
      <w:r w:rsidR="007D07C2" w:rsidRPr="0017162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7162C">
        <w:rPr>
          <w:rFonts w:ascii="Times New Roman" w:hAnsi="Times New Roman" w:cs="Times New Roman"/>
          <w:sz w:val="28"/>
          <w:szCs w:val="28"/>
        </w:rPr>
        <w:t>об</w:t>
      </w:r>
      <w:r w:rsidR="007D07C2" w:rsidRPr="0017162C">
        <w:rPr>
          <w:rFonts w:ascii="Times New Roman" w:hAnsi="Times New Roman" w:cs="Times New Roman"/>
          <w:sz w:val="28"/>
          <w:szCs w:val="28"/>
        </w:rPr>
        <w:t xml:space="preserve"> имеющихся проблемах при содержании и обслуживании жилого фонда на территории муниципального образования, направляется в органы местного самоуправления</w:t>
      </w:r>
      <w:r w:rsidR="00745D28" w:rsidRPr="0017162C">
        <w:rPr>
          <w:rFonts w:ascii="Times New Roman" w:hAnsi="Times New Roman" w:cs="Times New Roman"/>
          <w:sz w:val="28"/>
          <w:szCs w:val="28"/>
        </w:rPr>
        <w:t xml:space="preserve">, которые в </w:t>
      </w:r>
      <w:r w:rsidR="00172965" w:rsidRPr="0017162C">
        <w:rPr>
          <w:rFonts w:ascii="Times New Roman" w:hAnsi="Times New Roman" w:cs="Times New Roman"/>
          <w:sz w:val="28"/>
          <w:szCs w:val="28"/>
        </w:rPr>
        <w:t>силу 131- ФЗ и Уставов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наделены полномочиями</w:t>
      </w:r>
      <w:r w:rsidR="00C31CA5" w:rsidRPr="0017162C">
        <w:rPr>
          <w:rFonts w:ascii="Times New Roman" w:hAnsi="Times New Roman" w:cs="Times New Roman"/>
          <w:sz w:val="28"/>
          <w:szCs w:val="28"/>
        </w:rPr>
        <w:t xml:space="preserve"> по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172965" w:rsidRPr="0017162C">
        <w:rPr>
          <w:rFonts w:ascii="Times New Roman" w:hAnsi="Times New Roman" w:cs="Times New Roman"/>
          <w:sz w:val="28"/>
          <w:szCs w:val="28"/>
        </w:rPr>
        <w:t>реш</w:t>
      </w:r>
      <w:r w:rsidRPr="0017162C">
        <w:rPr>
          <w:rFonts w:ascii="Times New Roman" w:hAnsi="Times New Roman" w:cs="Times New Roman"/>
          <w:sz w:val="28"/>
          <w:szCs w:val="28"/>
        </w:rPr>
        <w:t>ению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17162C">
        <w:rPr>
          <w:rFonts w:ascii="Times New Roman" w:hAnsi="Times New Roman" w:cs="Times New Roman"/>
          <w:sz w:val="28"/>
          <w:szCs w:val="28"/>
        </w:rPr>
        <w:t>ов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17162C">
        <w:rPr>
          <w:rFonts w:ascii="Times New Roman" w:hAnsi="Times New Roman" w:cs="Times New Roman"/>
          <w:sz w:val="28"/>
          <w:szCs w:val="28"/>
        </w:rPr>
        <w:t>, в том числе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17162C">
        <w:rPr>
          <w:rFonts w:ascii="Times New Roman" w:hAnsi="Times New Roman" w:cs="Times New Roman"/>
          <w:sz w:val="28"/>
          <w:szCs w:val="28"/>
        </w:rPr>
        <w:t>ю</w:t>
      </w:r>
      <w:r w:rsidR="00172965" w:rsidRPr="0017162C">
        <w:rPr>
          <w:rFonts w:ascii="Times New Roman" w:hAnsi="Times New Roman" w:cs="Times New Roman"/>
          <w:sz w:val="28"/>
          <w:szCs w:val="28"/>
        </w:rPr>
        <w:t xml:space="preserve"> за утвержденными ими Правилами благоустройства.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D9" w:rsidRPr="0017162C" w:rsidRDefault="003A730B" w:rsidP="007D0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К</w:t>
      </w:r>
      <w:r w:rsidR="007D07C2" w:rsidRPr="0017162C">
        <w:rPr>
          <w:rFonts w:ascii="Times New Roman" w:hAnsi="Times New Roman" w:cs="Times New Roman"/>
          <w:sz w:val="28"/>
          <w:szCs w:val="28"/>
        </w:rPr>
        <w:t xml:space="preserve"> сожалению,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 имеют место случаи, когда вместо своевременного принятия мер, органы местного самоуправления вступают в спор относительно разграничения полномочий </w:t>
      </w:r>
      <w:r w:rsidRPr="0017162C">
        <w:rPr>
          <w:rFonts w:ascii="Times New Roman" w:hAnsi="Times New Roman" w:cs="Times New Roman"/>
          <w:sz w:val="28"/>
          <w:szCs w:val="28"/>
        </w:rPr>
        <w:t>и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 проявляют пассивное отношение</w:t>
      </w:r>
      <w:r w:rsidRPr="0017162C">
        <w:rPr>
          <w:rFonts w:ascii="Times New Roman" w:hAnsi="Times New Roman" w:cs="Times New Roman"/>
          <w:sz w:val="28"/>
          <w:szCs w:val="28"/>
        </w:rPr>
        <w:t xml:space="preserve"> к полученной информации</w:t>
      </w:r>
      <w:r w:rsidR="00DE4BD9" w:rsidRPr="0017162C">
        <w:rPr>
          <w:rFonts w:ascii="Times New Roman" w:hAnsi="Times New Roman" w:cs="Times New Roman"/>
          <w:sz w:val="28"/>
          <w:szCs w:val="28"/>
        </w:rPr>
        <w:t>.</w:t>
      </w:r>
    </w:p>
    <w:p w:rsidR="002E0B66" w:rsidRPr="0017162C" w:rsidRDefault="002E0B66" w:rsidP="007D0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большей степени это касается уборки</w:t>
      </w:r>
      <w:r w:rsidR="00F763B1" w:rsidRPr="0017162C">
        <w:rPr>
          <w:rFonts w:ascii="Times New Roman" w:hAnsi="Times New Roman" w:cs="Times New Roman"/>
          <w:sz w:val="28"/>
          <w:szCs w:val="28"/>
        </w:rPr>
        <w:t xml:space="preserve"> муниципальных территорий - </w:t>
      </w:r>
      <w:r w:rsidRPr="0017162C">
        <w:rPr>
          <w:rFonts w:ascii="Times New Roman" w:hAnsi="Times New Roman" w:cs="Times New Roman"/>
          <w:sz w:val="28"/>
          <w:szCs w:val="28"/>
        </w:rPr>
        <w:t xml:space="preserve"> внутриквартальных проездов, граничащих с придомовыми территориями, организации и содержания контейнерных площадок, фасадов многоквартирных домов.  </w:t>
      </w:r>
    </w:p>
    <w:p w:rsidR="0053316C" w:rsidRPr="0017162C" w:rsidRDefault="002E0B66" w:rsidP="007D0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связи с чем, инспекция вынуждена о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бо всех фактах такого </w:t>
      </w:r>
      <w:proofErr w:type="gramStart"/>
      <w:r w:rsidR="00DE4BD9" w:rsidRPr="0017162C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Pr="0017162C">
        <w:rPr>
          <w:rFonts w:ascii="Times New Roman" w:hAnsi="Times New Roman" w:cs="Times New Roman"/>
          <w:sz w:val="28"/>
          <w:szCs w:val="28"/>
        </w:rPr>
        <w:t xml:space="preserve"> информировать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Pr="001716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763B1" w:rsidRPr="0017162C">
        <w:rPr>
          <w:rFonts w:ascii="Times New Roman" w:hAnsi="Times New Roman" w:cs="Times New Roman"/>
          <w:sz w:val="28"/>
          <w:szCs w:val="28"/>
        </w:rPr>
        <w:t xml:space="preserve"> для принятия мер прокурорского реагирования</w:t>
      </w:r>
      <w:r w:rsidRPr="0017162C">
        <w:rPr>
          <w:rFonts w:ascii="Times New Roman" w:hAnsi="Times New Roman" w:cs="Times New Roman"/>
          <w:sz w:val="28"/>
          <w:szCs w:val="28"/>
        </w:rPr>
        <w:t>.</w:t>
      </w:r>
      <w:r w:rsidR="00DE4BD9" w:rsidRPr="0017162C">
        <w:rPr>
          <w:rFonts w:ascii="Times New Roman" w:hAnsi="Times New Roman" w:cs="Times New Roman"/>
          <w:sz w:val="28"/>
          <w:szCs w:val="28"/>
        </w:rPr>
        <w:t xml:space="preserve">  </w:t>
      </w:r>
      <w:r w:rsidR="007D07C2" w:rsidRPr="001716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2794" w:rsidRPr="0017162C" w:rsidRDefault="001B2794" w:rsidP="007D0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6C134A" w:rsidRPr="0017162C" w:rsidRDefault="002F7B5A" w:rsidP="00F9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роводимые реформы </w:t>
      </w:r>
      <w:r w:rsidR="00AB1E76" w:rsidRPr="0017162C">
        <w:rPr>
          <w:rFonts w:ascii="Times New Roman" w:hAnsi="Times New Roman" w:cs="Times New Roman"/>
          <w:sz w:val="28"/>
          <w:szCs w:val="28"/>
        </w:rPr>
        <w:t xml:space="preserve">направлены, в том числе на создание </w:t>
      </w:r>
      <w:r w:rsidR="006C134A" w:rsidRPr="0017162C">
        <w:rPr>
          <w:rFonts w:ascii="Times New Roman" w:hAnsi="Times New Roman" w:cs="Times New Roman"/>
          <w:sz w:val="28"/>
          <w:szCs w:val="28"/>
        </w:rPr>
        <w:t>устойчив</w:t>
      </w:r>
      <w:r w:rsidR="00AB1E76" w:rsidRPr="0017162C">
        <w:rPr>
          <w:rFonts w:ascii="Times New Roman" w:hAnsi="Times New Roman" w:cs="Times New Roman"/>
          <w:sz w:val="28"/>
          <w:szCs w:val="28"/>
        </w:rPr>
        <w:t>ой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B1E76" w:rsidRPr="0017162C">
        <w:rPr>
          <w:rFonts w:ascii="Times New Roman" w:hAnsi="Times New Roman" w:cs="Times New Roman"/>
          <w:sz w:val="28"/>
          <w:szCs w:val="28"/>
        </w:rPr>
        <w:t>ы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 для цифровой трансформации и выполнения задач, поставленных Президентом Российской Федерации.</w:t>
      </w:r>
    </w:p>
    <w:p w:rsidR="002F7B5A" w:rsidRPr="0017162C" w:rsidRDefault="006C134A" w:rsidP="00F9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рамках исполнения требований нормативных актов в сфере цифровой трансформации,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 xml:space="preserve"> НСО совместно</w:t>
      </w:r>
      <w:r w:rsidR="002F17BA" w:rsidRPr="0017162C">
        <w:rPr>
          <w:rFonts w:ascii="Times New Roman" w:hAnsi="Times New Roman" w:cs="Times New Roman"/>
          <w:sz w:val="28"/>
          <w:szCs w:val="28"/>
        </w:rPr>
        <w:t xml:space="preserve"> с</w:t>
      </w:r>
      <w:r w:rsidRPr="0017162C">
        <w:rPr>
          <w:rFonts w:ascii="Times New Roman" w:hAnsi="Times New Roman" w:cs="Times New Roman"/>
          <w:sz w:val="28"/>
          <w:szCs w:val="28"/>
        </w:rPr>
        <w:t xml:space="preserve"> инспекцией реализована возможность получения лицензии на предпринимательскую деятельность по управлению многоквартирными домами в электронном виде на едином портале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34A" w:rsidRPr="0017162C" w:rsidRDefault="002F7B5A" w:rsidP="00F9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>Заявителям в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 w:rsidRPr="0017162C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доступны такие процедуры, как выдача, продление, переоформление, прекращение действия </w:t>
      </w:r>
      <w:r w:rsidR="00F763B1" w:rsidRPr="0017162C">
        <w:rPr>
          <w:rFonts w:ascii="Times New Roman" w:hAnsi="Times New Roman" w:cs="Times New Roman"/>
          <w:sz w:val="28"/>
          <w:szCs w:val="28"/>
        </w:rPr>
        <w:t>лицензии, а также</w:t>
      </w:r>
      <w:r w:rsidR="006C134A" w:rsidRPr="0017162C">
        <w:rPr>
          <w:rFonts w:ascii="Times New Roman" w:hAnsi="Times New Roman" w:cs="Times New Roman"/>
          <w:sz w:val="28"/>
          <w:szCs w:val="28"/>
        </w:rPr>
        <w:t xml:space="preserve"> получение сведений о конкретной лицензии. </w:t>
      </w:r>
    </w:p>
    <w:p w:rsidR="001B2794" w:rsidRPr="0017162C" w:rsidRDefault="001B2794" w:rsidP="00F93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F93A0C" w:rsidRPr="0017162C" w:rsidRDefault="00A66A16" w:rsidP="006C13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2F7B5A" w:rsidRPr="0017162C">
        <w:rPr>
          <w:rFonts w:ascii="Times New Roman" w:hAnsi="Times New Roman" w:cs="Times New Roman"/>
          <w:sz w:val="28"/>
          <w:szCs w:val="28"/>
        </w:rPr>
        <w:t>истекшего</w:t>
      </w:r>
      <w:r w:rsidR="00F93A0C" w:rsidRPr="0017162C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162C">
        <w:rPr>
          <w:rFonts w:ascii="Times New Roman" w:hAnsi="Times New Roman" w:cs="Times New Roman"/>
          <w:sz w:val="28"/>
          <w:szCs w:val="28"/>
        </w:rPr>
        <w:t>а</w:t>
      </w:r>
      <w:r w:rsidR="00F93A0C" w:rsidRPr="0017162C">
        <w:rPr>
          <w:rFonts w:ascii="Times New Roman" w:hAnsi="Times New Roman" w:cs="Times New Roman"/>
          <w:sz w:val="28"/>
          <w:szCs w:val="28"/>
        </w:rPr>
        <w:t xml:space="preserve"> во взаимодействии с Минстроем России, Мин ЖКХ региона, </w:t>
      </w:r>
      <w:r w:rsidRPr="0017162C">
        <w:rPr>
          <w:rFonts w:ascii="Times New Roman" w:hAnsi="Times New Roman" w:cs="Times New Roman"/>
          <w:sz w:val="28"/>
          <w:szCs w:val="28"/>
        </w:rPr>
        <w:t xml:space="preserve">осуществлялось внедрение </w:t>
      </w:r>
      <w:r w:rsidR="00F93A0C" w:rsidRPr="0017162C">
        <w:rPr>
          <w:rFonts w:ascii="Times New Roman" w:hAnsi="Times New Roman" w:cs="Times New Roman"/>
          <w:sz w:val="28"/>
          <w:szCs w:val="28"/>
        </w:rPr>
        <w:t xml:space="preserve">предоставленных законодателем инструментов, необходимых для реализации основных направлений реформы </w:t>
      </w:r>
      <w:proofErr w:type="spellStart"/>
      <w:r w:rsidR="00F93A0C" w:rsidRPr="0017162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93A0C" w:rsidRPr="0017162C">
        <w:rPr>
          <w:rFonts w:ascii="Times New Roman" w:hAnsi="Times New Roman" w:cs="Times New Roman"/>
          <w:sz w:val="28"/>
          <w:szCs w:val="28"/>
        </w:rPr>
        <w:t xml:space="preserve"> – надзорной деятельности</w:t>
      </w:r>
      <w:r w:rsidR="002F7B5A" w:rsidRPr="0017162C">
        <w:rPr>
          <w:rFonts w:ascii="Times New Roman" w:hAnsi="Times New Roman" w:cs="Times New Roman"/>
          <w:sz w:val="28"/>
          <w:szCs w:val="28"/>
        </w:rPr>
        <w:t>.</w:t>
      </w:r>
    </w:p>
    <w:p w:rsidR="00DF4D9A" w:rsidRPr="0017162C" w:rsidRDefault="00DF4D9A" w:rsidP="002F7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Одним из таких направлений стала систематическая работа по развитию государственной информационной системы жилищно-ко</w:t>
      </w:r>
      <w:r w:rsidR="002F7B5A" w:rsidRPr="0017162C">
        <w:rPr>
          <w:rFonts w:ascii="Times New Roman" w:hAnsi="Times New Roman" w:cs="Times New Roman"/>
          <w:sz w:val="28"/>
          <w:szCs w:val="28"/>
        </w:rPr>
        <w:t xml:space="preserve">ммунального хозяйства, в ходе которой </w:t>
      </w:r>
      <w:r w:rsidRPr="0017162C">
        <w:rPr>
          <w:rFonts w:ascii="Times New Roman" w:hAnsi="Times New Roman" w:cs="Times New Roman"/>
          <w:sz w:val="28"/>
          <w:szCs w:val="28"/>
        </w:rPr>
        <w:t>проводятся мероприятия по анализу полноты и достоверности сведений о лицах, которые предоставляют коммунальные услуги, услуги и работы по капитальному ремонту, а также осуществляют управление многоквартирными домами.</w:t>
      </w:r>
    </w:p>
    <w:p w:rsidR="00F763B1" w:rsidRPr="0017162C" w:rsidRDefault="00F763B1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рамках указанной деятельности организовано взаимодействие с органами местного самоуправления и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 xml:space="preserve"> организациями (поставщиками коммунальных услуг). </w:t>
      </w:r>
    </w:p>
    <w:p w:rsidR="00F763B1" w:rsidRPr="0017162C" w:rsidRDefault="00F763B1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Посредством мониторинга охвачены многоквартирные дома, дома блокированной и индивидуальной застройки. </w:t>
      </w:r>
    </w:p>
    <w:p w:rsidR="00F763B1" w:rsidRPr="0017162C" w:rsidRDefault="00F763B1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Благодаря проделанной совместной работе, показатели размещения информации Новосибирской области в целом превышают средние показатели по Сибирскому Федеральному округу и по Российской Федерации.</w:t>
      </w:r>
    </w:p>
    <w:p w:rsidR="00F763B1" w:rsidRPr="0017162C" w:rsidRDefault="00F763B1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Безусловно достигнут и положительный социальный эффект - граждане имеют возможность заблаговременно получать информацию, в частности о предстоящих перерывах предоставления коммунальной услуги.</w:t>
      </w:r>
    </w:p>
    <w:p w:rsidR="001B2794" w:rsidRPr="0017162C" w:rsidRDefault="001B2794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F763B1" w:rsidRPr="0017162C" w:rsidRDefault="00F763B1" w:rsidP="00F76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Возможности портала ГИС ЖКХ позволяют полноценно взаимодействовать с участниками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>рынка,  осуществлять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информирование и обсуждение актуальных вопросов в сфере ЖКХ.</w:t>
      </w:r>
    </w:p>
    <w:p w:rsidR="00DF4D9A" w:rsidRPr="0017162C" w:rsidRDefault="00DF4D9A" w:rsidP="00196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Уже не первый год инспекцией, с целью максимального охвата поднадзорных субъектов, проводятся еженедельные заочные семинары посредством рассылки по адресам электронной почты информации по </w:t>
      </w:r>
      <w:r w:rsidRPr="0017162C">
        <w:rPr>
          <w:rFonts w:ascii="Times New Roman" w:hAnsi="Times New Roman" w:cs="Times New Roman"/>
          <w:sz w:val="28"/>
          <w:szCs w:val="28"/>
        </w:rPr>
        <w:lastRenderedPageBreak/>
        <w:t>конкретным вопросам с приведением норм действующего законодательства, практики применения.</w:t>
      </w:r>
    </w:p>
    <w:p w:rsidR="00CF4CAB" w:rsidRPr="0017162C" w:rsidRDefault="00DF4D9A" w:rsidP="00CF4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A419CB" w:rsidRPr="0017162C">
        <w:rPr>
          <w:rFonts w:ascii="Times New Roman" w:hAnsi="Times New Roman" w:cs="Times New Roman"/>
          <w:sz w:val="28"/>
          <w:szCs w:val="28"/>
        </w:rPr>
        <w:t>в целях популяризации ГИС ЖКХ</w:t>
      </w:r>
      <w:r w:rsidR="00892000" w:rsidRPr="0017162C">
        <w:rPr>
          <w:rFonts w:ascii="Times New Roman" w:hAnsi="Times New Roman" w:cs="Times New Roman"/>
          <w:sz w:val="28"/>
          <w:szCs w:val="28"/>
        </w:rPr>
        <w:t>,</w:t>
      </w:r>
      <w:r w:rsidR="00A419CB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 xml:space="preserve">начиная со второго квартала </w:t>
      </w:r>
      <w:r w:rsidR="00C62F5D" w:rsidRPr="0017162C">
        <w:rPr>
          <w:rFonts w:ascii="Times New Roman" w:hAnsi="Times New Roman" w:cs="Times New Roman"/>
          <w:sz w:val="28"/>
          <w:szCs w:val="28"/>
        </w:rPr>
        <w:t>прошлого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года, инспекцией проводились мероприятия по планомерному переходу осуществляемого взаимодействия на </w:t>
      </w:r>
      <w:r w:rsidR="00A419CB" w:rsidRPr="0017162C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17162C">
        <w:rPr>
          <w:rFonts w:ascii="Times New Roman" w:hAnsi="Times New Roman" w:cs="Times New Roman"/>
          <w:sz w:val="28"/>
          <w:szCs w:val="28"/>
        </w:rPr>
        <w:t>площадку</w:t>
      </w:r>
      <w:r w:rsidR="006C134A" w:rsidRPr="0017162C">
        <w:rPr>
          <w:rFonts w:ascii="Times New Roman" w:hAnsi="Times New Roman" w:cs="Times New Roman"/>
          <w:sz w:val="28"/>
          <w:szCs w:val="28"/>
        </w:rPr>
        <w:t>.</w:t>
      </w:r>
    </w:p>
    <w:p w:rsidR="001B2794" w:rsidRPr="0017162C" w:rsidRDefault="001B2794" w:rsidP="00AB1E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7476BA" w:rsidRPr="0017162C" w:rsidRDefault="00D01590" w:rsidP="0074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настоящее время мероприятия цифровой трансформации систе</w:t>
      </w:r>
      <w:r w:rsidR="007476BA" w:rsidRPr="0017162C">
        <w:rPr>
          <w:rFonts w:ascii="Times New Roman" w:hAnsi="Times New Roman" w:cs="Times New Roman"/>
          <w:sz w:val="28"/>
          <w:szCs w:val="28"/>
        </w:rPr>
        <w:t>мы государственного управления направлены на обеспечение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нов</w:t>
      </w:r>
      <w:r w:rsidR="007476BA" w:rsidRPr="0017162C">
        <w:rPr>
          <w:rFonts w:ascii="Times New Roman" w:hAnsi="Times New Roman" w:cs="Times New Roman"/>
          <w:sz w:val="28"/>
          <w:szCs w:val="28"/>
        </w:rPr>
        <w:t>ого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уров</w:t>
      </w:r>
      <w:r w:rsidR="007476BA" w:rsidRPr="0017162C">
        <w:rPr>
          <w:rFonts w:ascii="Times New Roman" w:hAnsi="Times New Roman" w:cs="Times New Roman"/>
          <w:sz w:val="28"/>
          <w:szCs w:val="28"/>
        </w:rPr>
        <w:t>ня предоставления услуг,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необходимых для повышения качества жизни граждан и развития бизнеса</w:t>
      </w:r>
      <w:r w:rsidR="007476BA" w:rsidRPr="0017162C">
        <w:rPr>
          <w:rFonts w:ascii="Times New Roman" w:hAnsi="Times New Roman" w:cs="Times New Roman"/>
          <w:sz w:val="28"/>
          <w:szCs w:val="28"/>
        </w:rPr>
        <w:t>.</w:t>
      </w:r>
    </w:p>
    <w:p w:rsidR="00D01590" w:rsidRPr="0017162C" w:rsidRDefault="00D01590" w:rsidP="00AB1E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476BA" w:rsidRPr="0017162C">
        <w:rPr>
          <w:rFonts w:ascii="Times New Roman" w:hAnsi="Times New Roman" w:cs="Times New Roman"/>
          <w:sz w:val="28"/>
          <w:szCs w:val="28"/>
        </w:rPr>
        <w:t xml:space="preserve">Федерального проекта «Цифровое государственное управление» </w:t>
      </w:r>
      <w:r w:rsidRPr="0017162C">
        <w:rPr>
          <w:rFonts w:ascii="Times New Roman" w:hAnsi="Times New Roman" w:cs="Times New Roman"/>
          <w:sz w:val="28"/>
          <w:szCs w:val="28"/>
        </w:rPr>
        <w:t>создана Платформа обратной связи</w:t>
      </w:r>
      <w:r w:rsidR="00246470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246470" w:rsidRPr="0017162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7162C">
        <w:rPr>
          <w:rFonts w:ascii="Times New Roman" w:hAnsi="Times New Roman" w:cs="Times New Roman"/>
          <w:sz w:val="28"/>
          <w:szCs w:val="28"/>
        </w:rPr>
        <w:t>позволяет гражданам</w:t>
      </w:r>
      <w:r w:rsidR="00892000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 xml:space="preserve">через форму на портале </w:t>
      </w:r>
      <w:proofErr w:type="spellStart"/>
      <w:r w:rsidRPr="0017162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162C">
        <w:rPr>
          <w:rFonts w:ascii="Times New Roman" w:hAnsi="Times New Roman" w:cs="Times New Roman"/>
          <w:sz w:val="28"/>
          <w:szCs w:val="28"/>
        </w:rPr>
        <w:t xml:space="preserve">, мобильное приложение «Госуслуги. Решаем вместе», направлять обращения по широкому спектру вопросов, а также участвовать в опросах, голосованиях и общественных обсуждениях. </w:t>
      </w:r>
    </w:p>
    <w:p w:rsidR="00246470" w:rsidRPr="0017162C" w:rsidRDefault="007476BA" w:rsidP="00246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892000" w:rsidRPr="0017162C">
        <w:rPr>
          <w:rFonts w:ascii="Times New Roman" w:hAnsi="Times New Roman" w:cs="Times New Roman"/>
          <w:sz w:val="28"/>
          <w:szCs w:val="28"/>
        </w:rPr>
        <w:t>активно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246470" w:rsidRPr="0017162C">
        <w:rPr>
          <w:rFonts w:ascii="Times New Roman" w:hAnsi="Times New Roman" w:cs="Times New Roman"/>
          <w:sz w:val="28"/>
          <w:szCs w:val="28"/>
        </w:rPr>
        <w:t>система мониторинга «Инцидент менеджмент»</w:t>
      </w:r>
      <w:r w:rsidR="00892000" w:rsidRPr="0017162C">
        <w:rPr>
          <w:rFonts w:ascii="Times New Roman" w:hAnsi="Times New Roman" w:cs="Times New Roman"/>
          <w:sz w:val="28"/>
          <w:szCs w:val="28"/>
        </w:rPr>
        <w:t>, которая</w:t>
      </w:r>
      <w:r w:rsidR="00246470" w:rsidRPr="0017162C">
        <w:rPr>
          <w:rFonts w:ascii="Times New Roman" w:hAnsi="Times New Roman" w:cs="Times New Roman"/>
          <w:sz w:val="28"/>
          <w:szCs w:val="28"/>
        </w:rPr>
        <w:t xml:space="preserve"> позволяет отслеживать информационные поводы в пяти социальных сетях и реакцию сообществ на действия </w:t>
      </w:r>
      <w:r w:rsidRPr="001716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46470" w:rsidRPr="0017162C">
        <w:rPr>
          <w:rFonts w:ascii="Times New Roman" w:hAnsi="Times New Roman" w:cs="Times New Roman"/>
          <w:sz w:val="28"/>
          <w:szCs w:val="28"/>
        </w:rPr>
        <w:t>власт</w:t>
      </w:r>
      <w:r w:rsidRPr="0017162C">
        <w:rPr>
          <w:rFonts w:ascii="Times New Roman" w:hAnsi="Times New Roman" w:cs="Times New Roman"/>
          <w:sz w:val="28"/>
          <w:szCs w:val="28"/>
        </w:rPr>
        <w:t>и</w:t>
      </w:r>
      <w:r w:rsidR="00246470" w:rsidRPr="0017162C">
        <w:rPr>
          <w:rFonts w:ascii="Times New Roman" w:hAnsi="Times New Roman" w:cs="Times New Roman"/>
          <w:sz w:val="28"/>
          <w:szCs w:val="28"/>
        </w:rPr>
        <w:t>.</w:t>
      </w:r>
    </w:p>
    <w:p w:rsidR="00246470" w:rsidRPr="0017162C" w:rsidRDefault="00246470" w:rsidP="00AB1E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свою очередь, инспекция оперативно приступила к </w:t>
      </w:r>
      <w:r w:rsidR="007476BA" w:rsidRPr="0017162C">
        <w:rPr>
          <w:rFonts w:ascii="Times New Roman" w:hAnsi="Times New Roman" w:cs="Times New Roman"/>
          <w:sz w:val="28"/>
          <w:szCs w:val="28"/>
        </w:rPr>
        <w:t xml:space="preserve">рассмотрению таких </w:t>
      </w:r>
      <w:r w:rsidRPr="0017162C">
        <w:rPr>
          <w:rFonts w:ascii="Times New Roman" w:hAnsi="Times New Roman" w:cs="Times New Roman"/>
          <w:sz w:val="28"/>
          <w:szCs w:val="28"/>
        </w:rPr>
        <w:t>обращени</w:t>
      </w:r>
      <w:r w:rsidR="007476BA" w:rsidRPr="0017162C">
        <w:rPr>
          <w:rFonts w:ascii="Times New Roman" w:hAnsi="Times New Roman" w:cs="Times New Roman"/>
          <w:sz w:val="28"/>
          <w:szCs w:val="28"/>
        </w:rPr>
        <w:t>й</w:t>
      </w:r>
      <w:r w:rsidR="00892000" w:rsidRPr="0017162C">
        <w:rPr>
          <w:rFonts w:ascii="Times New Roman" w:hAnsi="Times New Roman" w:cs="Times New Roman"/>
          <w:sz w:val="28"/>
          <w:szCs w:val="28"/>
        </w:rPr>
        <w:t>, а также к осуществлению</w:t>
      </w:r>
      <w:r w:rsidRPr="0017162C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 w:rsidR="007476BA" w:rsidRPr="0017162C">
        <w:rPr>
          <w:rFonts w:ascii="Times New Roman" w:hAnsi="Times New Roman" w:cs="Times New Roman"/>
          <w:sz w:val="28"/>
          <w:szCs w:val="28"/>
        </w:rPr>
        <w:t>ой</w:t>
      </w:r>
      <w:r w:rsidRPr="001716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2000" w:rsidRPr="0017162C">
        <w:rPr>
          <w:rFonts w:ascii="Times New Roman" w:hAnsi="Times New Roman" w:cs="Times New Roman"/>
          <w:sz w:val="28"/>
          <w:szCs w:val="28"/>
        </w:rPr>
        <w:t>ы</w:t>
      </w:r>
      <w:r w:rsidRPr="0017162C">
        <w:rPr>
          <w:rFonts w:ascii="Times New Roman" w:hAnsi="Times New Roman" w:cs="Times New Roman"/>
          <w:sz w:val="28"/>
          <w:szCs w:val="28"/>
        </w:rPr>
        <w:t xml:space="preserve"> с аудиторией на интернет-площадках, направленн</w:t>
      </w:r>
      <w:r w:rsidR="007476BA" w:rsidRPr="0017162C">
        <w:rPr>
          <w:rFonts w:ascii="Times New Roman" w:hAnsi="Times New Roman" w:cs="Times New Roman"/>
          <w:sz w:val="28"/>
          <w:szCs w:val="28"/>
        </w:rPr>
        <w:t>ой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на повышение степени вовлеченности населения в использование данных сервисов.</w:t>
      </w:r>
    </w:p>
    <w:p w:rsidR="001B2794" w:rsidRPr="0017162C" w:rsidRDefault="00AF0E4E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связи с чем, по итогам работы за истекший год, инспекция </w:t>
      </w:r>
      <w:r w:rsidR="007476BA" w:rsidRPr="0017162C">
        <w:rPr>
          <w:rFonts w:ascii="Times New Roman" w:hAnsi="Times New Roman" w:cs="Times New Roman"/>
          <w:sz w:val="28"/>
          <w:szCs w:val="28"/>
        </w:rPr>
        <w:t>занимает</w:t>
      </w:r>
      <w:r w:rsidRPr="0017162C">
        <w:rPr>
          <w:rFonts w:ascii="Times New Roman" w:hAnsi="Times New Roman" w:cs="Times New Roman"/>
          <w:sz w:val="28"/>
          <w:szCs w:val="28"/>
        </w:rPr>
        <w:t xml:space="preserve"> 2</w:t>
      </w:r>
      <w:r w:rsidR="007476BA" w:rsidRPr="0017162C">
        <w:rPr>
          <w:rFonts w:ascii="Times New Roman" w:hAnsi="Times New Roman" w:cs="Times New Roman"/>
          <w:sz w:val="28"/>
          <w:szCs w:val="28"/>
        </w:rPr>
        <w:t>-ое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D01590" w:rsidRPr="0017162C">
        <w:rPr>
          <w:rFonts w:ascii="Times New Roman" w:hAnsi="Times New Roman" w:cs="Times New Roman"/>
          <w:sz w:val="28"/>
          <w:szCs w:val="28"/>
        </w:rPr>
        <w:t>место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(из 38) рейтинга областных исполнительных органов власти Новосибирской области.</w:t>
      </w:r>
    </w:p>
    <w:p w:rsidR="001B2794" w:rsidRPr="0017162C" w:rsidRDefault="001B2794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A66A16" w:rsidRPr="0017162C" w:rsidRDefault="007476BA" w:rsidP="00892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С</w:t>
      </w:r>
      <w:r w:rsidR="00F61E6D" w:rsidRPr="0017162C">
        <w:rPr>
          <w:rFonts w:ascii="Times New Roman" w:hAnsi="Times New Roman" w:cs="Times New Roman"/>
          <w:sz w:val="28"/>
          <w:szCs w:val="28"/>
        </w:rPr>
        <w:t>тратеги</w:t>
      </w:r>
      <w:r w:rsidRPr="0017162C">
        <w:rPr>
          <w:rFonts w:ascii="Times New Roman" w:hAnsi="Times New Roman" w:cs="Times New Roman"/>
          <w:sz w:val="28"/>
          <w:szCs w:val="28"/>
        </w:rPr>
        <w:t>я</w:t>
      </w:r>
      <w:r w:rsidR="00F61E6D" w:rsidRPr="0017162C">
        <w:rPr>
          <w:rFonts w:ascii="Times New Roman" w:hAnsi="Times New Roman" w:cs="Times New Roman"/>
          <w:sz w:val="28"/>
          <w:szCs w:val="28"/>
        </w:rPr>
        <w:t xml:space="preserve"> цифрового развития </w:t>
      </w:r>
      <w:r w:rsidR="00266A08" w:rsidRPr="0017162C">
        <w:rPr>
          <w:rFonts w:ascii="Times New Roman" w:hAnsi="Times New Roman" w:cs="Times New Roman"/>
          <w:sz w:val="28"/>
          <w:szCs w:val="28"/>
        </w:rPr>
        <w:t>в сфере ЖКХ</w:t>
      </w:r>
      <w:r w:rsidR="00892000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202390" w:rsidRPr="0017162C">
        <w:rPr>
          <w:rFonts w:ascii="Times New Roman" w:hAnsi="Times New Roman" w:cs="Times New Roman"/>
          <w:sz w:val="28"/>
          <w:szCs w:val="28"/>
        </w:rPr>
        <w:t xml:space="preserve">одним из перспективных направлений </w:t>
      </w:r>
      <w:r w:rsidR="00892000" w:rsidRPr="0017162C">
        <w:rPr>
          <w:rFonts w:ascii="Times New Roman" w:hAnsi="Times New Roman" w:cs="Times New Roman"/>
          <w:sz w:val="28"/>
          <w:szCs w:val="28"/>
        </w:rPr>
        <w:t>определяет проведение общих собраний собственников помещений в многоквартирном доме дистанционно с использованием информационных систем</w:t>
      </w:r>
      <w:r w:rsidR="00A66A16" w:rsidRPr="0017162C">
        <w:rPr>
          <w:rFonts w:ascii="Times New Roman" w:hAnsi="Times New Roman" w:cs="Times New Roman"/>
          <w:sz w:val="28"/>
          <w:szCs w:val="28"/>
        </w:rPr>
        <w:t>.</w:t>
      </w:r>
    </w:p>
    <w:p w:rsidR="00892000" w:rsidRPr="0017162C" w:rsidRDefault="00892000" w:rsidP="00A66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Обусловлено это следующим.</w:t>
      </w:r>
    </w:p>
    <w:p w:rsidR="009C56FC" w:rsidRPr="0017162C" w:rsidRDefault="00AF0E4E" w:rsidP="00A66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C56FC" w:rsidRPr="0017162C">
        <w:rPr>
          <w:rFonts w:ascii="Times New Roman" w:hAnsi="Times New Roman" w:cs="Times New Roman"/>
          <w:sz w:val="28"/>
          <w:szCs w:val="28"/>
        </w:rPr>
        <w:t>азвитие конкурентной среды в сфере ж</w:t>
      </w:r>
      <w:r w:rsidRPr="0017162C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имеет не только положительные, но и негативные стороны. </w:t>
      </w:r>
    </w:p>
    <w:p w:rsidR="00AF0E4E" w:rsidRPr="0017162C" w:rsidRDefault="00AF0E4E" w:rsidP="00F61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З</w:t>
      </w:r>
      <w:r w:rsidR="00F61E6D" w:rsidRPr="0017162C">
        <w:rPr>
          <w:rFonts w:ascii="Times New Roman" w:hAnsi="Times New Roman" w:cs="Times New Roman"/>
          <w:sz w:val="28"/>
          <w:szCs w:val="28"/>
        </w:rPr>
        <w:t>ачастую,</w:t>
      </w:r>
      <w:r w:rsidRPr="0017162C">
        <w:rPr>
          <w:rFonts w:ascii="Times New Roman" w:hAnsi="Times New Roman" w:cs="Times New Roman"/>
          <w:sz w:val="28"/>
          <w:szCs w:val="28"/>
        </w:rPr>
        <w:t xml:space="preserve"> спор за право управления многоквартирным домом перерастает в противостояние (и не всегда правовое), в результате чего</w:t>
      </w:r>
      <w:r w:rsidR="00892000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его участники забывают об основной цели своей работы – безопасном и комфортном проживании граждан в обслуживаемом жилом фонде.  </w:t>
      </w:r>
    </w:p>
    <w:p w:rsidR="00F61E6D" w:rsidRPr="0017162C" w:rsidRDefault="00F61E6D" w:rsidP="00F61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Подобное поведение участников рынка повышает уровень недоверия и неудовлетворённости граждан, как к самим управляющим организациям, так и к органам власти.  </w:t>
      </w:r>
    </w:p>
    <w:p w:rsidR="00673D8D" w:rsidRPr="0017162C" w:rsidRDefault="00F64373" w:rsidP="00F61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Стоит отметить, что за истекший год, в инспекцию поступило </w:t>
      </w:r>
      <w:r w:rsidR="00124FDA" w:rsidRPr="0017162C">
        <w:rPr>
          <w:rFonts w:ascii="Times New Roman" w:hAnsi="Times New Roman" w:cs="Times New Roman"/>
          <w:sz w:val="28"/>
          <w:szCs w:val="28"/>
        </w:rPr>
        <w:t>около 1500</w:t>
      </w:r>
      <w:r w:rsidR="00DA7FA6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>заявлений о внесении изменений в реестр</w:t>
      </w:r>
      <w:r w:rsidR="00673D8D" w:rsidRPr="0017162C">
        <w:rPr>
          <w:rFonts w:ascii="Times New Roman" w:hAnsi="Times New Roman" w:cs="Times New Roman"/>
          <w:sz w:val="28"/>
          <w:szCs w:val="28"/>
        </w:rPr>
        <w:t xml:space="preserve"> лицензий Новосибирской области.</w:t>
      </w:r>
    </w:p>
    <w:p w:rsidR="00892000" w:rsidRPr="0017162C" w:rsidRDefault="00F64373" w:rsidP="00892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61F11" w:rsidRPr="0017162C">
        <w:rPr>
          <w:rFonts w:ascii="Times New Roman" w:hAnsi="Times New Roman" w:cs="Times New Roman"/>
          <w:sz w:val="28"/>
          <w:szCs w:val="28"/>
        </w:rPr>
        <w:t xml:space="preserve">длительные </w:t>
      </w:r>
      <w:r w:rsidRPr="0017162C">
        <w:rPr>
          <w:rFonts w:ascii="Times New Roman" w:hAnsi="Times New Roman" w:cs="Times New Roman"/>
          <w:sz w:val="28"/>
          <w:szCs w:val="28"/>
        </w:rPr>
        <w:t xml:space="preserve">споры за право управления </w:t>
      </w:r>
      <w:r w:rsidR="00361F11" w:rsidRPr="0017162C">
        <w:rPr>
          <w:rFonts w:ascii="Times New Roman" w:hAnsi="Times New Roman" w:cs="Times New Roman"/>
          <w:sz w:val="28"/>
          <w:szCs w:val="28"/>
        </w:rPr>
        <w:t xml:space="preserve">мы отмечаем </w:t>
      </w:r>
      <w:r w:rsidR="00C900C4" w:rsidRPr="0017162C">
        <w:rPr>
          <w:rFonts w:ascii="Times New Roman" w:hAnsi="Times New Roman" w:cs="Times New Roman"/>
          <w:sz w:val="28"/>
          <w:szCs w:val="28"/>
        </w:rPr>
        <w:t xml:space="preserve">в </w:t>
      </w:r>
      <w:r w:rsidR="00361F11" w:rsidRPr="0017162C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673D8D" w:rsidRPr="0017162C">
        <w:rPr>
          <w:rFonts w:ascii="Times New Roman" w:hAnsi="Times New Roman" w:cs="Times New Roman"/>
          <w:sz w:val="28"/>
          <w:szCs w:val="28"/>
        </w:rPr>
        <w:t xml:space="preserve"> на территории города Новосибирска</w:t>
      </w:r>
      <w:r w:rsidR="00361F11" w:rsidRPr="0017162C">
        <w:rPr>
          <w:rFonts w:ascii="Times New Roman" w:hAnsi="Times New Roman" w:cs="Times New Roman"/>
          <w:sz w:val="28"/>
          <w:szCs w:val="28"/>
        </w:rPr>
        <w:t>.</w:t>
      </w:r>
      <w:r w:rsidR="00892000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00" w:rsidRPr="0017162C" w:rsidRDefault="00202390" w:rsidP="00234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С</w:t>
      </w:r>
      <w:r w:rsidR="00892000" w:rsidRPr="0017162C">
        <w:rPr>
          <w:rFonts w:ascii="Times New Roman" w:hAnsi="Times New Roman" w:cs="Times New Roman"/>
          <w:sz w:val="28"/>
          <w:szCs w:val="28"/>
        </w:rPr>
        <w:t xml:space="preserve">равнительный анализ географии обращений граждан по вопросам ненадлежащего содержания общего имущества и бездействия управляющей организации, </w:t>
      </w:r>
      <w:r w:rsidRPr="0017162C">
        <w:rPr>
          <w:rFonts w:ascii="Times New Roman" w:hAnsi="Times New Roman" w:cs="Times New Roman"/>
          <w:sz w:val="28"/>
          <w:szCs w:val="28"/>
        </w:rPr>
        <w:t>позволяет сделать вывод</w:t>
      </w:r>
      <w:r w:rsidR="00892000" w:rsidRPr="0017162C">
        <w:rPr>
          <w:rFonts w:ascii="Times New Roman" w:hAnsi="Times New Roman" w:cs="Times New Roman"/>
          <w:sz w:val="28"/>
          <w:szCs w:val="28"/>
        </w:rPr>
        <w:t>, что уровень недовольства граждан значительно выше в местах локализации споров за управление многоквартирными домами.</w:t>
      </w:r>
    </w:p>
    <w:p w:rsidR="00F61E6D" w:rsidRPr="0017162C" w:rsidRDefault="00234062" w:rsidP="00234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Такое соотношение объясняется тем, что в </w:t>
      </w:r>
      <w:r w:rsidR="00F61E6D" w:rsidRPr="0017162C">
        <w:rPr>
          <w:rFonts w:ascii="Times New Roman" w:hAnsi="Times New Roman" w:cs="Times New Roman"/>
          <w:sz w:val="28"/>
          <w:szCs w:val="28"/>
        </w:rPr>
        <w:t xml:space="preserve">условиях существующей </w:t>
      </w:r>
      <w:r w:rsidRPr="0017162C"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r w:rsidR="00F61E6D" w:rsidRPr="0017162C">
        <w:rPr>
          <w:rFonts w:ascii="Times New Roman" w:hAnsi="Times New Roman" w:cs="Times New Roman"/>
          <w:sz w:val="28"/>
          <w:szCs w:val="28"/>
        </w:rPr>
        <w:t xml:space="preserve">борьбы, самыми незащищенными участниками </w:t>
      </w:r>
      <w:r w:rsidRPr="0017162C">
        <w:rPr>
          <w:rFonts w:ascii="Times New Roman" w:hAnsi="Times New Roman" w:cs="Times New Roman"/>
          <w:sz w:val="28"/>
          <w:szCs w:val="28"/>
        </w:rPr>
        <w:t xml:space="preserve">являются собственники помещений, которые, </w:t>
      </w:r>
      <w:r w:rsidR="00F61E6D" w:rsidRPr="0017162C">
        <w:rPr>
          <w:rFonts w:ascii="Times New Roman" w:hAnsi="Times New Roman" w:cs="Times New Roman"/>
          <w:sz w:val="28"/>
          <w:szCs w:val="28"/>
        </w:rPr>
        <w:t xml:space="preserve">несмотря на гарантированные государством права, лишены возможности реализовать свое волеизъявление по выбору обслуживающей организации.  </w:t>
      </w:r>
    </w:p>
    <w:p w:rsidR="00AF0E4E" w:rsidRPr="0017162C" w:rsidRDefault="00202390" w:rsidP="00AF0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Данный факто</w:t>
      </w:r>
      <w:r w:rsidR="00C900C4" w:rsidRPr="0017162C">
        <w:rPr>
          <w:rFonts w:ascii="Times New Roman" w:hAnsi="Times New Roman" w:cs="Times New Roman"/>
          <w:sz w:val="28"/>
          <w:szCs w:val="28"/>
        </w:rPr>
        <w:t>р</w:t>
      </w:r>
      <w:r w:rsidRPr="0017162C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AF0E4E" w:rsidRPr="0017162C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17162C">
        <w:rPr>
          <w:rFonts w:ascii="Times New Roman" w:hAnsi="Times New Roman" w:cs="Times New Roman"/>
          <w:sz w:val="28"/>
          <w:szCs w:val="28"/>
        </w:rPr>
        <w:t>у</w:t>
      </w:r>
      <w:r w:rsidR="00AF0E4E" w:rsidRPr="0017162C">
        <w:rPr>
          <w:rFonts w:ascii="Times New Roman" w:hAnsi="Times New Roman" w:cs="Times New Roman"/>
          <w:sz w:val="28"/>
          <w:szCs w:val="28"/>
        </w:rPr>
        <w:t xml:space="preserve"> количества заявлений от собственников помещений в МКД о фальсификации решений</w:t>
      </w:r>
      <w:r w:rsidR="00D01590" w:rsidRPr="0017162C">
        <w:rPr>
          <w:rFonts w:ascii="Times New Roman" w:hAnsi="Times New Roman" w:cs="Times New Roman"/>
          <w:sz w:val="28"/>
          <w:szCs w:val="28"/>
        </w:rPr>
        <w:t>.</w:t>
      </w:r>
      <w:r w:rsidR="00AF0E4E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390" w:rsidRPr="0017162C" w:rsidRDefault="00202390" w:rsidP="00AF0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2021 году подобных заявлений поступило </w:t>
      </w:r>
      <w:r w:rsidR="00124FDA" w:rsidRPr="0017162C">
        <w:rPr>
          <w:rFonts w:ascii="Times New Roman" w:hAnsi="Times New Roman" w:cs="Times New Roman"/>
          <w:sz w:val="28"/>
          <w:szCs w:val="28"/>
        </w:rPr>
        <w:t>более</w:t>
      </w:r>
      <w:r w:rsidRPr="0017162C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CB7AD0" w:rsidRPr="0017162C" w:rsidRDefault="00CB7AD0" w:rsidP="00F85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Кроме того, множество противоречивых решений порождает значительное количество судебных разбирательств, как между собственниками, так и между управляющими организациями и инспекцией.</w:t>
      </w:r>
    </w:p>
    <w:p w:rsidR="00F64373" w:rsidRPr="0017162C" w:rsidRDefault="00361F11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свою очередь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, инспекцией изыскиваются правовые способы для стабилизации ситуации. </w:t>
      </w:r>
    </w:p>
    <w:p w:rsidR="00C900C4" w:rsidRPr="0017162C" w:rsidRDefault="00C900C4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58" w:rsidRPr="0017162C" w:rsidRDefault="00FD1458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>Так:</w:t>
      </w:r>
    </w:p>
    <w:p w:rsidR="00FD1458" w:rsidRPr="0017162C" w:rsidRDefault="00FD1458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 внесению изменений в реестр 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сокращены сроки </w:t>
      </w:r>
      <w:r w:rsidRPr="0017162C">
        <w:rPr>
          <w:rFonts w:ascii="Times New Roman" w:hAnsi="Times New Roman" w:cs="Times New Roman"/>
          <w:sz w:val="28"/>
          <w:szCs w:val="28"/>
        </w:rPr>
        <w:t xml:space="preserve">процедуры приостановления рассмотрения такого заявления 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17162C">
        <w:rPr>
          <w:rFonts w:ascii="Times New Roman" w:hAnsi="Times New Roman" w:cs="Times New Roman"/>
          <w:sz w:val="28"/>
          <w:szCs w:val="28"/>
        </w:rPr>
        <w:t>установленным законодательством, до 10 рабочих дней;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73" w:rsidRPr="0017162C" w:rsidRDefault="00FD1458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 и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сключена практика </w:t>
      </w:r>
      <w:r w:rsidRPr="0017162C">
        <w:rPr>
          <w:rFonts w:ascii="Times New Roman" w:hAnsi="Times New Roman" w:cs="Times New Roman"/>
          <w:sz w:val="28"/>
          <w:szCs w:val="28"/>
        </w:rPr>
        <w:t xml:space="preserve">приостановления действия и 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отмены приказов инспекции в случае наложения судом обеспечительных мер на решения </w:t>
      </w:r>
      <w:r w:rsidRPr="0017162C">
        <w:rPr>
          <w:rFonts w:ascii="Times New Roman" w:hAnsi="Times New Roman" w:cs="Times New Roman"/>
          <w:sz w:val="28"/>
          <w:szCs w:val="28"/>
        </w:rPr>
        <w:t>общего собрания собственников</w:t>
      </w:r>
      <w:r w:rsidR="00F64373" w:rsidRPr="0017162C">
        <w:rPr>
          <w:rFonts w:ascii="Times New Roman" w:hAnsi="Times New Roman" w:cs="Times New Roman"/>
          <w:sz w:val="28"/>
          <w:szCs w:val="28"/>
        </w:rPr>
        <w:t xml:space="preserve"> о выборе способа управления или управляющей организации.</w:t>
      </w:r>
    </w:p>
    <w:p w:rsidR="00F64373" w:rsidRPr="0017162C" w:rsidRDefault="00F64373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Как результат предпринятых мер, мы видим значительное снижение случаев частой смены УО в течение 2021 года.</w:t>
      </w:r>
    </w:p>
    <w:p w:rsidR="00361F11" w:rsidRPr="0017162C" w:rsidRDefault="00361F11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Принимаемые инспекцией меры поддержаны судами при вынесении судебных актов. </w:t>
      </w:r>
    </w:p>
    <w:p w:rsidR="001B2794" w:rsidRPr="0017162C" w:rsidRDefault="001B2794" w:rsidP="00F64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9C56FC" w:rsidRPr="0017162C" w:rsidRDefault="00FD1458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Необходимо отметить, что в</w:t>
      </w:r>
      <w:r w:rsidR="009C56FC" w:rsidRPr="0017162C">
        <w:rPr>
          <w:rFonts w:ascii="Times New Roman" w:hAnsi="Times New Roman" w:cs="Times New Roman"/>
          <w:sz w:val="28"/>
          <w:szCs w:val="28"/>
        </w:rPr>
        <w:t>несенные в 2020 году изменения в действующее законодательство призваны обеспечить более комфортные условия для участия собственник</w:t>
      </w:r>
      <w:r w:rsidR="00C900C4" w:rsidRPr="0017162C">
        <w:rPr>
          <w:rFonts w:ascii="Times New Roman" w:hAnsi="Times New Roman" w:cs="Times New Roman"/>
          <w:sz w:val="28"/>
          <w:szCs w:val="28"/>
        </w:rPr>
        <w:t>ов</w:t>
      </w:r>
      <w:r w:rsidR="009C56FC" w:rsidRPr="0017162C">
        <w:rPr>
          <w:rFonts w:ascii="Times New Roman" w:hAnsi="Times New Roman" w:cs="Times New Roman"/>
          <w:sz w:val="28"/>
          <w:szCs w:val="28"/>
        </w:rPr>
        <w:t xml:space="preserve"> в управлении общим имуществом, а также исключить </w:t>
      </w:r>
      <w:proofErr w:type="gramStart"/>
      <w:r w:rsidR="009C56FC" w:rsidRPr="0017162C">
        <w:rPr>
          <w:rFonts w:ascii="Times New Roman" w:hAnsi="Times New Roman" w:cs="Times New Roman"/>
          <w:sz w:val="28"/>
          <w:szCs w:val="28"/>
        </w:rPr>
        <w:t>неправомерное  вмешательство</w:t>
      </w:r>
      <w:proofErr w:type="gramEnd"/>
      <w:r w:rsidR="009C56FC" w:rsidRPr="0017162C">
        <w:rPr>
          <w:rFonts w:ascii="Times New Roman" w:hAnsi="Times New Roman" w:cs="Times New Roman"/>
          <w:sz w:val="28"/>
          <w:szCs w:val="28"/>
        </w:rPr>
        <w:t xml:space="preserve"> в процесс их волеизъявления.</w:t>
      </w:r>
    </w:p>
    <w:p w:rsidR="009C56FC" w:rsidRPr="0017162C" w:rsidRDefault="009C56FC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Законодатель предоставляет собственникам право выбора информационной системы для электронного голосования, при этом предлагая ГИС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>ЖКХ,  региональную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или </w:t>
      </w:r>
      <w:r w:rsidR="00D66F29" w:rsidRPr="0017162C">
        <w:rPr>
          <w:rFonts w:ascii="Times New Roman" w:hAnsi="Times New Roman" w:cs="Times New Roman"/>
          <w:sz w:val="28"/>
          <w:szCs w:val="28"/>
        </w:rPr>
        <w:t>иную</w:t>
      </w:r>
      <w:r w:rsidRPr="0017162C">
        <w:rPr>
          <w:rFonts w:ascii="Times New Roman" w:hAnsi="Times New Roman" w:cs="Times New Roman"/>
          <w:sz w:val="28"/>
          <w:szCs w:val="28"/>
        </w:rPr>
        <w:t xml:space="preserve"> информационную систему.</w:t>
      </w:r>
    </w:p>
    <w:p w:rsidR="00CF4CAB" w:rsidRPr="0017162C" w:rsidRDefault="00CF4CAB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О преимуществах данной формы проведения общих собраний инспекцией сообщалось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>населению  в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ходе «Прямой линии», программы «Отдельная тема» на каналах ОТС, ОТР, а</w:t>
      </w:r>
      <w:r w:rsidR="00C900C4" w:rsidRPr="0017162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7162C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CF4CAB" w:rsidRPr="0017162C" w:rsidRDefault="00CF4CAB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7F760A" w:rsidRPr="0017162C" w:rsidRDefault="00CF4CAB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Но, к</w:t>
      </w:r>
      <w:r w:rsidR="007F760A" w:rsidRPr="0017162C">
        <w:rPr>
          <w:rFonts w:ascii="Times New Roman" w:hAnsi="Times New Roman" w:cs="Times New Roman"/>
          <w:sz w:val="28"/>
          <w:szCs w:val="28"/>
        </w:rPr>
        <w:t xml:space="preserve">аждое новшество требует своего освоения. </w:t>
      </w:r>
    </w:p>
    <w:p w:rsidR="00673D8D" w:rsidRPr="0017162C" w:rsidRDefault="00AB1E76" w:rsidP="00AB1E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В </w:t>
      </w:r>
      <w:r w:rsidR="007F760A" w:rsidRPr="0017162C">
        <w:rPr>
          <w:rFonts w:ascii="Times New Roman" w:hAnsi="Times New Roman" w:cs="Times New Roman"/>
          <w:sz w:val="28"/>
          <w:szCs w:val="28"/>
        </w:rPr>
        <w:t xml:space="preserve">связи с чем, </w:t>
      </w:r>
      <w:r w:rsidRPr="0017162C">
        <w:rPr>
          <w:rFonts w:ascii="Times New Roman" w:hAnsi="Times New Roman" w:cs="Times New Roman"/>
          <w:sz w:val="28"/>
          <w:szCs w:val="28"/>
        </w:rPr>
        <w:t xml:space="preserve">ноябре истекшего года под руководством заместителя Губернатора области Сёмки С.Н. </w:t>
      </w:r>
      <w:r w:rsidR="00673D8D" w:rsidRPr="0017162C">
        <w:rPr>
          <w:rFonts w:ascii="Times New Roman" w:hAnsi="Times New Roman" w:cs="Times New Roman"/>
          <w:sz w:val="28"/>
          <w:szCs w:val="28"/>
        </w:rPr>
        <w:t>создана</w:t>
      </w:r>
      <w:r w:rsidRPr="0017162C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673D8D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673D8D" w:rsidRPr="0017162C">
        <w:rPr>
          <w:rFonts w:ascii="Times New Roman" w:hAnsi="Times New Roman" w:cs="Times New Roman"/>
          <w:sz w:val="28"/>
          <w:szCs w:val="28"/>
        </w:rPr>
        <w:t>в состав которой вошли представители профильного комитета Законодательного Собрания Новосибирской области, Совета депутатов города Новосибирска, мэрии города Новосибирска, МВД и прокуратуры области.</w:t>
      </w:r>
    </w:p>
    <w:p w:rsidR="007F760A" w:rsidRPr="0017162C" w:rsidRDefault="007F760A" w:rsidP="007F7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ранее приведенные данные, «пилотным проектом» определен город Новосибирск. </w:t>
      </w:r>
    </w:p>
    <w:p w:rsidR="00D66F29" w:rsidRPr="0017162C" w:rsidRDefault="007F760A" w:rsidP="00D66F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Цель</w:t>
      </w:r>
      <w:r w:rsidR="00D66F29" w:rsidRPr="0017162C">
        <w:rPr>
          <w:rFonts w:ascii="Times New Roman" w:hAnsi="Times New Roman" w:cs="Times New Roman"/>
          <w:sz w:val="28"/>
          <w:szCs w:val="28"/>
        </w:rPr>
        <w:t>ю</w:t>
      </w:r>
      <w:r w:rsidRPr="0017162C">
        <w:rPr>
          <w:rFonts w:ascii="Times New Roman" w:hAnsi="Times New Roman" w:cs="Times New Roman"/>
          <w:sz w:val="28"/>
          <w:szCs w:val="28"/>
        </w:rPr>
        <w:t xml:space="preserve"> нашей совместной </w:t>
      </w:r>
      <w:r w:rsidR="00D66F29" w:rsidRPr="0017162C">
        <w:rPr>
          <w:rFonts w:ascii="Times New Roman" w:hAnsi="Times New Roman" w:cs="Times New Roman"/>
          <w:sz w:val="28"/>
          <w:szCs w:val="28"/>
        </w:rPr>
        <w:t>деятельности</w:t>
      </w: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>является  информирование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населения об имеющихся возможностях и преимуществах системы, а также увеличение доли общих собраний собственников помещений в многоквартирных домах, проведенных с ее использованием.</w:t>
      </w:r>
      <w:r w:rsidR="00D66F29" w:rsidRPr="001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16" w:rsidRPr="0017162C" w:rsidRDefault="00D66F29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текущем году мы продолжим начатую работу, и следующее заседание рабочей группы состоится уже в феврале.</w:t>
      </w:r>
    </w:p>
    <w:p w:rsidR="001B2794" w:rsidRPr="0017162C" w:rsidRDefault="001B2794" w:rsidP="001B2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-------</w:t>
      </w:r>
    </w:p>
    <w:p w:rsidR="008F5607" w:rsidRPr="0017162C" w:rsidRDefault="008F5607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Поводя итог, считаю, что с поставленными на 2021 год задачами, инспекция справилась.</w:t>
      </w:r>
    </w:p>
    <w:p w:rsidR="008F5607" w:rsidRPr="0017162C" w:rsidRDefault="009A4E4F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При постановке задач на 2022 год мы определяем, </w:t>
      </w:r>
      <w:r w:rsidR="00C900C4" w:rsidRPr="0017162C">
        <w:rPr>
          <w:rFonts w:ascii="Times New Roman" w:hAnsi="Times New Roman" w:cs="Times New Roman"/>
          <w:sz w:val="28"/>
          <w:szCs w:val="28"/>
        </w:rPr>
        <w:t xml:space="preserve">что </w:t>
      </w:r>
      <w:r w:rsidR="000503A5" w:rsidRPr="0017162C">
        <w:rPr>
          <w:rFonts w:ascii="Times New Roman" w:hAnsi="Times New Roman" w:cs="Times New Roman"/>
          <w:sz w:val="28"/>
          <w:szCs w:val="28"/>
        </w:rPr>
        <w:t>о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сновной задачей </w:t>
      </w:r>
      <w:r w:rsidRPr="0017162C">
        <w:rPr>
          <w:rFonts w:ascii="Times New Roman" w:hAnsi="Times New Roman" w:cs="Times New Roman"/>
          <w:sz w:val="28"/>
          <w:szCs w:val="28"/>
        </w:rPr>
        <w:t>инспекции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 бессменно является создание и обеспечение безопасных, комфортных условий проживания граждан в жилом фонде. </w:t>
      </w:r>
    </w:p>
    <w:p w:rsidR="005C0943" w:rsidRPr="0017162C" w:rsidRDefault="000503A5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01590" w:rsidRPr="0017162C"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5C0943" w:rsidRPr="0017162C"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 </w:t>
      </w:r>
      <w:r w:rsidR="009A4E4F" w:rsidRPr="0017162C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5C0943" w:rsidRPr="0017162C">
        <w:rPr>
          <w:rFonts w:ascii="Times New Roman" w:hAnsi="Times New Roman" w:cs="Times New Roman"/>
          <w:sz w:val="28"/>
          <w:szCs w:val="28"/>
        </w:rPr>
        <w:t>инспекцией сформированы два основных направления:</w:t>
      </w:r>
    </w:p>
    <w:p w:rsidR="005C0943" w:rsidRPr="0017162C" w:rsidRDefault="005C0943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 реализация вступившего в силу Федерального закона «О государственном контроле (надзоре) и муниципальном контроле в Российской Федерации»;</w:t>
      </w:r>
    </w:p>
    <w:p w:rsidR="00007AB3" w:rsidRPr="0017162C" w:rsidRDefault="005C0943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-  работа по реализации стратегии цифровой трансформации, в том числе по р</w:t>
      </w:r>
      <w:r w:rsidR="00007AB3" w:rsidRPr="0017162C">
        <w:rPr>
          <w:rFonts w:ascii="Times New Roman" w:hAnsi="Times New Roman" w:cs="Times New Roman"/>
          <w:sz w:val="28"/>
          <w:szCs w:val="28"/>
        </w:rPr>
        <w:t>азвитию и популяризации ГИС ЖКХ.</w:t>
      </w:r>
    </w:p>
    <w:p w:rsidR="009A4E4F" w:rsidRPr="0017162C" w:rsidRDefault="00007AB3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Хотелось бы отметить, что данная задача является общей</w:t>
      </w:r>
      <w:r w:rsidR="009A4E4F" w:rsidRPr="0017162C">
        <w:rPr>
          <w:rFonts w:ascii="Times New Roman" w:hAnsi="Times New Roman" w:cs="Times New Roman"/>
          <w:sz w:val="28"/>
          <w:szCs w:val="28"/>
        </w:rPr>
        <w:t>.</w:t>
      </w:r>
    </w:p>
    <w:p w:rsidR="00007AB3" w:rsidRPr="0017162C" w:rsidRDefault="009A4E4F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связи с чем, </w:t>
      </w:r>
      <w:r w:rsidR="00C900C4" w:rsidRPr="0017162C">
        <w:rPr>
          <w:rFonts w:ascii="Times New Roman" w:hAnsi="Times New Roman" w:cs="Times New Roman"/>
          <w:sz w:val="28"/>
          <w:szCs w:val="28"/>
        </w:rPr>
        <w:t>к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ее исполнени</w:t>
      </w:r>
      <w:r w:rsidR="00C900C4" w:rsidRPr="0017162C">
        <w:rPr>
          <w:rFonts w:ascii="Times New Roman" w:hAnsi="Times New Roman" w:cs="Times New Roman"/>
          <w:sz w:val="28"/>
          <w:szCs w:val="28"/>
        </w:rPr>
        <w:t>ю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7162C">
        <w:rPr>
          <w:rFonts w:ascii="Times New Roman" w:hAnsi="Times New Roman" w:cs="Times New Roman"/>
          <w:sz w:val="28"/>
          <w:szCs w:val="28"/>
        </w:rPr>
        <w:t xml:space="preserve"> присоединиться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всем главам муниципальных образований Но</w:t>
      </w:r>
      <w:r w:rsidRPr="0017162C">
        <w:rPr>
          <w:rFonts w:ascii="Times New Roman" w:hAnsi="Times New Roman" w:cs="Times New Roman"/>
          <w:sz w:val="28"/>
          <w:szCs w:val="28"/>
        </w:rPr>
        <w:t xml:space="preserve">восибирской области, которые, на вверенных им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17162C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взаимодействие с населением, общественными объединениями, предприятиям</w:t>
      </w:r>
      <w:r w:rsidR="00C900C4" w:rsidRPr="0017162C">
        <w:rPr>
          <w:rFonts w:ascii="Times New Roman" w:hAnsi="Times New Roman" w:cs="Times New Roman"/>
          <w:sz w:val="28"/>
          <w:szCs w:val="28"/>
        </w:rPr>
        <w:t>и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17162C">
        <w:rPr>
          <w:rFonts w:ascii="Times New Roman" w:hAnsi="Times New Roman" w:cs="Times New Roman"/>
          <w:sz w:val="28"/>
          <w:szCs w:val="28"/>
        </w:rPr>
        <w:t>, сельского хозяйства, сферы услуг</w:t>
      </w:r>
      <w:r w:rsidR="00007AB3" w:rsidRPr="0017162C">
        <w:rPr>
          <w:rFonts w:ascii="Times New Roman" w:hAnsi="Times New Roman" w:cs="Times New Roman"/>
          <w:sz w:val="28"/>
          <w:szCs w:val="28"/>
        </w:rPr>
        <w:t xml:space="preserve"> и торговли.</w:t>
      </w:r>
    </w:p>
    <w:p w:rsidR="00007AB3" w:rsidRPr="0017162C" w:rsidRDefault="00007AB3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Сегодня в зале присутствуют первые заместители глав районов города Новосибирска, которые </w:t>
      </w:r>
      <w:r w:rsidR="00CF4CAB" w:rsidRPr="0017162C">
        <w:rPr>
          <w:rFonts w:ascii="Times New Roman" w:hAnsi="Times New Roman" w:cs="Times New Roman"/>
          <w:sz w:val="28"/>
          <w:szCs w:val="28"/>
        </w:rPr>
        <w:t>уже начали работу в указанном нап</w:t>
      </w:r>
      <w:r w:rsidR="007D1E06" w:rsidRPr="0017162C">
        <w:rPr>
          <w:rFonts w:ascii="Times New Roman" w:hAnsi="Times New Roman" w:cs="Times New Roman"/>
          <w:sz w:val="28"/>
          <w:szCs w:val="28"/>
        </w:rPr>
        <w:t>равлении, и являются примером для других коллег. Поскольку, заблаговременная подготовка и планирование, являются залогом успешной работы и высокого результата.</w:t>
      </w:r>
    </w:p>
    <w:p w:rsidR="001B2794" w:rsidRPr="0017162C" w:rsidRDefault="001B2794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lastRenderedPageBreak/>
        <w:t>-------</w:t>
      </w:r>
    </w:p>
    <w:p w:rsidR="00C10459" w:rsidRPr="0017162C" w:rsidRDefault="00C10459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>В течение истекшего года сделано много, и мы бы не достигли таких показателей, без четкого и слаженного взаимодействия</w:t>
      </w:r>
      <w:r w:rsidR="00202390" w:rsidRPr="0017162C">
        <w:rPr>
          <w:rFonts w:ascii="Times New Roman" w:hAnsi="Times New Roman" w:cs="Times New Roman"/>
          <w:sz w:val="28"/>
          <w:szCs w:val="28"/>
        </w:rPr>
        <w:t xml:space="preserve"> с</w:t>
      </w:r>
      <w:r w:rsidRPr="0017162C">
        <w:rPr>
          <w:rFonts w:ascii="Times New Roman" w:hAnsi="Times New Roman" w:cs="Times New Roman"/>
          <w:sz w:val="28"/>
          <w:szCs w:val="28"/>
        </w:rPr>
        <w:t xml:space="preserve"> Законодательным Собранием Новосибирской области, Советом депутатов города Новосибирска, </w:t>
      </w:r>
      <w:r w:rsidR="00202390" w:rsidRPr="0017162C">
        <w:rPr>
          <w:rFonts w:ascii="Times New Roman" w:hAnsi="Times New Roman" w:cs="Times New Roman"/>
          <w:sz w:val="28"/>
          <w:szCs w:val="28"/>
        </w:rPr>
        <w:t>общественным советом, Центром управления регионом, а также МВД и прокуратурой области.</w:t>
      </w:r>
    </w:p>
    <w:p w:rsidR="00C10459" w:rsidRPr="0017162C" w:rsidRDefault="00C10459" w:rsidP="0000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 Я благодарю всех прису</w:t>
      </w:r>
      <w:r w:rsidR="00242BD2" w:rsidRPr="0017162C">
        <w:rPr>
          <w:rFonts w:ascii="Times New Roman" w:hAnsi="Times New Roman" w:cs="Times New Roman"/>
          <w:sz w:val="28"/>
          <w:szCs w:val="28"/>
        </w:rPr>
        <w:t xml:space="preserve">тствующих за проделанную работу, желаю нам не останавливаться на достигнутом, и уверенными шагами двигаться вперед. </w:t>
      </w:r>
    </w:p>
    <w:p w:rsidR="00C10459" w:rsidRPr="0017162C" w:rsidRDefault="00007AB3" w:rsidP="00C104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8F5607" w:rsidRPr="0017162C">
        <w:rPr>
          <w:rFonts w:ascii="Times New Roman" w:hAnsi="Times New Roman" w:cs="Times New Roman"/>
          <w:sz w:val="28"/>
          <w:szCs w:val="28"/>
        </w:rPr>
        <w:t>И, в заключени</w:t>
      </w:r>
      <w:r w:rsidR="00C10459" w:rsidRPr="0017162C">
        <w:rPr>
          <w:rFonts w:ascii="Times New Roman" w:hAnsi="Times New Roman" w:cs="Times New Roman"/>
          <w:sz w:val="28"/>
          <w:szCs w:val="28"/>
        </w:rPr>
        <w:t>е</w:t>
      </w:r>
      <w:r w:rsidR="008F5607" w:rsidRPr="0017162C">
        <w:rPr>
          <w:rFonts w:ascii="Times New Roman" w:hAnsi="Times New Roman" w:cs="Times New Roman"/>
          <w:sz w:val="28"/>
          <w:szCs w:val="28"/>
        </w:rPr>
        <w:t xml:space="preserve">, хотелось бы отметить, что в инспекции уже второй </w:t>
      </w:r>
      <w:proofErr w:type="gramStart"/>
      <w:r w:rsidR="008F5607" w:rsidRPr="0017162C">
        <w:rPr>
          <w:rFonts w:ascii="Times New Roman" w:hAnsi="Times New Roman" w:cs="Times New Roman"/>
          <w:sz w:val="28"/>
          <w:szCs w:val="28"/>
        </w:rPr>
        <w:t>год  проводится</w:t>
      </w:r>
      <w:proofErr w:type="gramEnd"/>
      <w:r w:rsidR="008F5607" w:rsidRPr="0017162C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C10459" w:rsidRPr="0017162C">
        <w:rPr>
          <w:rFonts w:ascii="Times New Roman" w:hAnsi="Times New Roman" w:cs="Times New Roman"/>
          <w:sz w:val="28"/>
          <w:szCs w:val="28"/>
        </w:rPr>
        <w:t xml:space="preserve">«Лучший инспектор года» и определяется  </w:t>
      </w:r>
      <w:r w:rsidR="008F5607" w:rsidRPr="0017162C">
        <w:rPr>
          <w:rFonts w:ascii="Times New Roman" w:hAnsi="Times New Roman" w:cs="Times New Roman"/>
          <w:sz w:val="28"/>
          <w:szCs w:val="28"/>
        </w:rPr>
        <w:t>«Лучший сотрудник года»</w:t>
      </w:r>
      <w:r w:rsidR="00C10459" w:rsidRPr="0017162C">
        <w:rPr>
          <w:rFonts w:ascii="Times New Roman" w:hAnsi="Times New Roman" w:cs="Times New Roman"/>
          <w:sz w:val="28"/>
          <w:szCs w:val="28"/>
        </w:rPr>
        <w:t>.</w:t>
      </w:r>
    </w:p>
    <w:p w:rsidR="008F5607" w:rsidRPr="0017162C" w:rsidRDefault="008F5607" w:rsidP="008F5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 </w:t>
      </w:r>
      <w:r w:rsidR="00C10459" w:rsidRPr="0017162C">
        <w:rPr>
          <w:rFonts w:ascii="Times New Roman" w:hAnsi="Times New Roman" w:cs="Times New Roman"/>
          <w:sz w:val="28"/>
          <w:szCs w:val="28"/>
        </w:rPr>
        <w:t>П</w:t>
      </w:r>
      <w:r w:rsidRPr="0017162C">
        <w:rPr>
          <w:rFonts w:ascii="Times New Roman" w:hAnsi="Times New Roman" w:cs="Times New Roman"/>
          <w:sz w:val="28"/>
          <w:szCs w:val="28"/>
        </w:rPr>
        <w:t>роведена большая аналитическая работа</w:t>
      </w:r>
      <w:r w:rsidR="009A4E4F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9A4E4F" w:rsidRPr="0017162C">
        <w:rPr>
          <w:rFonts w:ascii="Times New Roman" w:hAnsi="Times New Roman" w:cs="Times New Roman"/>
          <w:sz w:val="28"/>
          <w:szCs w:val="28"/>
        </w:rPr>
        <w:t>,</w:t>
      </w:r>
      <w:r w:rsidRPr="0017162C">
        <w:rPr>
          <w:rFonts w:ascii="Times New Roman" w:hAnsi="Times New Roman" w:cs="Times New Roman"/>
          <w:sz w:val="28"/>
          <w:szCs w:val="28"/>
        </w:rPr>
        <w:t xml:space="preserve"> мы отметим отличившихся сотрудников по итогам 2021 года.</w:t>
      </w:r>
    </w:p>
    <w:p w:rsidR="008F5607" w:rsidRPr="0017162C" w:rsidRDefault="008F5607" w:rsidP="00CB7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C1" w:rsidRPr="0017162C" w:rsidRDefault="00F85BC1" w:rsidP="00CB7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AD0" w:rsidRPr="0017162C" w:rsidRDefault="00CB7AD0" w:rsidP="009C5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AD0" w:rsidRPr="0017162C" w:rsidSect="002773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81" w:rsidRDefault="00F07D81" w:rsidP="002F7B5A">
      <w:pPr>
        <w:spacing w:after="0" w:line="240" w:lineRule="auto"/>
      </w:pPr>
      <w:r>
        <w:separator/>
      </w:r>
    </w:p>
  </w:endnote>
  <w:endnote w:type="continuationSeparator" w:id="0">
    <w:p w:rsidR="00F07D81" w:rsidRDefault="00F07D81" w:rsidP="002F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990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000" w:rsidRPr="002F7B5A" w:rsidRDefault="0089200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F7B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7B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7B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D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7B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2000" w:rsidRDefault="00892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81" w:rsidRDefault="00F07D81" w:rsidP="002F7B5A">
      <w:pPr>
        <w:spacing w:after="0" w:line="240" w:lineRule="auto"/>
      </w:pPr>
      <w:r>
        <w:separator/>
      </w:r>
    </w:p>
  </w:footnote>
  <w:footnote w:type="continuationSeparator" w:id="0">
    <w:p w:rsidR="00F07D81" w:rsidRDefault="00F07D81" w:rsidP="002F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FE"/>
    <w:rsid w:val="00007AB3"/>
    <w:rsid w:val="00012ED2"/>
    <w:rsid w:val="000503A5"/>
    <w:rsid w:val="00090679"/>
    <w:rsid w:val="000C7FCF"/>
    <w:rsid w:val="00124FDA"/>
    <w:rsid w:val="0017162C"/>
    <w:rsid w:val="00172965"/>
    <w:rsid w:val="001779C1"/>
    <w:rsid w:val="00196F6C"/>
    <w:rsid w:val="001B2794"/>
    <w:rsid w:val="00202390"/>
    <w:rsid w:val="00234062"/>
    <w:rsid w:val="00242BD2"/>
    <w:rsid w:val="00246470"/>
    <w:rsid w:val="00253716"/>
    <w:rsid w:val="00266A08"/>
    <w:rsid w:val="002773C6"/>
    <w:rsid w:val="002925A2"/>
    <w:rsid w:val="002E06D6"/>
    <w:rsid w:val="002E0B66"/>
    <w:rsid w:val="002F17BA"/>
    <w:rsid w:val="002F6E74"/>
    <w:rsid w:val="002F7B5A"/>
    <w:rsid w:val="00361F11"/>
    <w:rsid w:val="003A730B"/>
    <w:rsid w:val="003B09C4"/>
    <w:rsid w:val="004803BE"/>
    <w:rsid w:val="004B6D27"/>
    <w:rsid w:val="00530E4E"/>
    <w:rsid w:val="0053316C"/>
    <w:rsid w:val="005A1755"/>
    <w:rsid w:val="005C0943"/>
    <w:rsid w:val="005C20C5"/>
    <w:rsid w:val="005D7F74"/>
    <w:rsid w:val="005E2701"/>
    <w:rsid w:val="00661E9F"/>
    <w:rsid w:val="00673D8D"/>
    <w:rsid w:val="006A1198"/>
    <w:rsid w:val="006C134A"/>
    <w:rsid w:val="006C2BD6"/>
    <w:rsid w:val="006F314A"/>
    <w:rsid w:val="00710C87"/>
    <w:rsid w:val="00745D28"/>
    <w:rsid w:val="007476BA"/>
    <w:rsid w:val="007D07C2"/>
    <w:rsid w:val="007D1E06"/>
    <w:rsid w:val="007F760A"/>
    <w:rsid w:val="008313FF"/>
    <w:rsid w:val="00860332"/>
    <w:rsid w:val="00871329"/>
    <w:rsid w:val="00892000"/>
    <w:rsid w:val="008F5607"/>
    <w:rsid w:val="009A0000"/>
    <w:rsid w:val="009A2BF7"/>
    <w:rsid w:val="009A4E4F"/>
    <w:rsid w:val="009C56FC"/>
    <w:rsid w:val="009F17A3"/>
    <w:rsid w:val="00A00DF7"/>
    <w:rsid w:val="00A022EF"/>
    <w:rsid w:val="00A17CFF"/>
    <w:rsid w:val="00A419CB"/>
    <w:rsid w:val="00A66A16"/>
    <w:rsid w:val="00AB1E76"/>
    <w:rsid w:val="00AF0BCC"/>
    <w:rsid w:val="00AF0E4E"/>
    <w:rsid w:val="00AF23E7"/>
    <w:rsid w:val="00C10459"/>
    <w:rsid w:val="00C2227A"/>
    <w:rsid w:val="00C31CA5"/>
    <w:rsid w:val="00C62F5D"/>
    <w:rsid w:val="00C900C4"/>
    <w:rsid w:val="00CB7AD0"/>
    <w:rsid w:val="00CF2CBC"/>
    <w:rsid w:val="00CF4CAB"/>
    <w:rsid w:val="00D01590"/>
    <w:rsid w:val="00D15FFB"/>
    <w:rsid w:val="00D33AE7"/>
    <w:rsid w:val="00D62F44"/>
    <w:rsid w:val="00D66F29"/>
    <w:rsid w:val="00DA7FA6"/>
    <w:rsid w:val="00DE4BD9"/>
    <w:rsid w:val="00DF2A7A"/>
    <w:rsid w:val="00DF4D9A"/>
    <w:rsid w:val="00E84DF1"/>
    <w:rsid w:val="00E85EFC"/>
    <w:rsid w:val="00EA25FE"/>
    <w:rsid w:val="00F07D81"/>
    <w:rsid w:val="00F61E6D"/>
    <w:rsid w:val="00F64373"/>
    <w:rsid w:val="00F763B1"/>
    <w:rsid w:val="00F85BC1"/>
    <w:rsid w:val="00F93A0C"/>
    <w:rsid w:val="00FA1CB7"/>
    <w:rsid w:val="00FD1458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1788-2456-4D8C-AC0F-F183A3E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B5A"/>
  </w:style>
  <w:style w:type="paragraph" w:styleId="a7">
    <w:name w:val="footer"/>
    <w:basedOn w:val="a"/>
    <w:link w:val="a8"/>
    <w:uiPriority w:val="99"/>
    <w:unhideWhenUsed/>
    <w:rsid w:val="002F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5A"/>
  </w:style>
  <w:style w:type="character" w:styleId="a9">
    <w:name w:val="Hyperlink"/>
    <w:basedOn w:val="a0"/>
    <w:uiPriority w:val="99"/>
    <w:unhideWhenUsed/>
    <w:rsid w:val="008F5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4185-0559-4EC5-9502-D49C5596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Кириченко Анатолий Игоревич</cp:lastModifiedBy>
  <cp:revision>3</cp:revision>
  <cp:lastPrinted>2022-01-26T07:27:00Z</cp:lastPrinted>
  <dcterms:created xsi:type="dcterms:W3CDTF">2022-01-26T07:30:00Z</dcterms:created>
  <dcterms:modified xsi:type="dcterms:W3CDTF">2022-04-25T10:08:00Z</dcterms:modified>
</cp:coreProperties>
</file>